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8CB7C" w14:textId="3A84F7F3" w:rsidR="00D157E3" w:rsidRDefault="00D157E3" w:rsidP="00D157E3">
      <w:pPr>
        <w:tabs>
          <w:tab w:val="left" w:pos="3780"/>
        </w:tabs>
        <w:rPr>
          <w:rFonts w:ascii="Montserrat" w:hAnsi="Montserrat" w:cs="Arial"/>
        </w:rPr>
      </w:pPr>
      <w:r>
        <w:rPr>
          <w:rFonts w:ascii="Montserrat" w:hAnsi="Montserrat" w:cs="Arial"/>
        </w:rPr>
        <w:tab/>
      </w:r>
    </w:p>
    <w:p w14:paraId="1E9180EE" w14:textId="77777777" w:rsidR="00D157E3" w:rsidRDefault="00D157E3" w:rsidP="00D157E3">
      <w:pPr>
        <w:tabs>
          <w:tab w:val="left" w:pos="3780"/>
        </w:tabs>
        <w:jc w:val="center"/>
        <w:rPr>
          <w:rFonts w:ascii="Montserrat" w:hAnsi="Montserrat" w:cs="Arial"/>
        </w:rPr>
      </w:pPr>
    </w:p>
    <w:p w14:paraId="29B01B38" w14:textId="2763110A" w:rsidR="00D157E3" w:rsidRPr="00C75128" w:rsidRDefault="00D157E3" w:rsidP="00D157E3">
      <w:pPr>
        <w:tabs>
          <w:tab w:val="left" w:pos="3780"/>
        </w:tabs>
        <w:jc w:val="center"/>
        <w:rPr>
          <w:rFonts w:ascii="Calibri" w:hAnsi="Calibri" w:cs="Calibri"/>
          <w:b/>
          <w:bCs/>
          <w:sz w:val="32"/>
          <w:szCs w:val="32"/>
        </w:rPr>
      </w:pPr>
      <w:r w:rsidRPr="56DA99E5">
        <w:rPr>
          <w:rFonts w:ascii="Calibri" w:hAnsi="Calibri" w:cs="Calibri"/>
          <w:b/>
          <w:bCs/>
          <w:sz w:val="32"/>
          <w:szCs w:val="32"/>
        </w:rPr>
        <w:t>Aspirantes a MODELO DUAL TESCHI</w:t>
      </w:r>
    </w:p>
    <w:p w14:paraId="6410F4D4" w14:textId="77777777" w:rsidR="00D157E3" w:rsidRPr="00C75128" w:rsidRDefault="00D157E3" w:rsidP="00D157E3">
      <w:pPr>
        <w:tabs>
          <w:tab w:val="left" w:pos="3780"/>
        </w:tabs>
        <w:jc w:val="both"/>
        <w:rPr>
          <w:rFonts w:ascii="Calibri" w:eastAsia="Aptos ExtraBold" w:hAnsi="Calibri" w:cs="Calibri"/>
          <w:sz w:val="20"/>
          <w:szCs w:val="20"/>
        </w:rPr>
      </w:pPr>
    </w:p>
    <w:p w14:paraId="798D5FC6" w14:textId="77777777" w:rsidR="00D157E3" w:rsidRDefault="00D157E3" w:rsidP="00D157E3">
      <w:pPr>
        <w:tabs>
          <w:tab w:val="left" w:pos="3780"/>
        </w:tabs>
        <w:jc w:val="both"/>
        <w:rPr>
          <w:rFonts w:ascii="Calibri" w:hAnsi="Calibri" w:cs="Calibri"/>
          <w:sz w:val="20"/>
          <w:szCs w:val="20"/>
        </w:rPr>
      </w:pPr>
    </w:p>
    <w:p w14:paraId="7EAA639E" w14:textId="77777777" w:rsidR="00D157E3" w:rsidRDefault="00D157E3" w:rsidP="00D157E3">
      <w:pPr>
        <w:tabs>
          <w:tab w:val="left" w:pos="3780"/>
        </w:tabs>
        <w:jc w:val="both"/>
        <w:rPr>
          <w:rFonts w:ascii="Calibri" w:hAnsi="Calibri" w:cs="Calibri"/>
          <w:sz w:val="20"/>
          <w:szCs w:val="20"/>
        </w:rPr>
      </w:pPr>
    </w:p>
    <w:p w14:paraId="69BC9025" w14:textId="1B5F852E" w:rsidR="00D157E3" w:rsidRPr="00D157E3" w:rsidRDefault="00D157E3" w:rsidP="00D157E3">
      <w:pPr>
        <w:tabs>
          <w:tab w:val="left" w:pos="3780"/>
        </w:tabs>
        <w:rPr>
          <w:rFonts w:ascii="Calibri" w:hAnsi="Calibri" w:cs="Calibri"/>
          <w:b/>
          <w:bCs/>
        </w:rPr>
      </w:pPr>
      <w:r w:rsidRPr="00D157E3">
        <w:rPr>
          <w:rFonts w:ascii="Calibri" w:hAnsi="Calibri" w:cs="Calibri"/>
        </w:rPr>
        <w:t xml:space="preserve">El </w:t>
      </w:r>
      <w:r w:rsidRPr="00D157E3">
        <w:rPr>
          <w:rFonts w:ascii="Calibri" w:hAnsi="Calibri" w:cs="Calibri"/>
          <w:b/>
          <w:bCs/>
        </w:rPr>
        <w:t>Departamento de Desarrollo Académico</w:t>
      </w:r>
      <w:r w:rsidRPr="00D157E3">
        <w:rPr>
          <w:rFonts w:ascii="Calibri" w:hAnsi="Calibri" w:cs="Calibri"/>
        </w:rPr>
        <w:t xml:space="preserve"> de </w:t>
      </w:r>
      <w:r w:rsidRPr="00D157E3">
        <w:rPr>
          <w:rFonts w:ascii="Calibri" w:hAnsi="Calibri" w:cs="Calibri"/>
          <w:b/>
          <w:bCs/>
        </w:rPr>
        <w:t>TESCHI</w:t>
      </w:r>
      <w:r w:rsidRPr="00D157E3">
        <w:rPr>
          <w:rFonts w:ascii="Calibri" w:hAnsi="Calibri" w:cs="Calibri"/>
        </w:rPr>
        <w:t xml:space="preserve"> te da la bienvenida al proceso de evaluación para los aspirantes que desean incorporarse al </w:t>
      </w:r>
      <w:r w:rsidRPr="00D157E3">
        <w:rPr>
          <w:rFonts w:ascii="Calibri" w:hAnsi="Calibri" w:cs="Calibri"/>
          <w:b/>
          <w:bCs/>
        </w:rPr>
        <w:t>Modelo de Educación DUAL 2026-1</w:t>
      </w:r>
    </w:p>
    <w:p w14:paraId="01F2BD14" w14:textId="77777777" w:rsidR="00D157E3" w:rsidRPr="00D157E3" w:rsidRDefault="00D157E3" w:rsidP="00D157E3">
      <w:pPr>
        <w:tabs>
          <w:tab w:val="left" w:pos="3780"/>
        </w:tabs>
        <w:rPr>
          <w:rFonts w:ascii="Calibri" w:hAnsi="Calibri" w:cs="Calibri"/>
        </w:rPr>
      </w:pPr>
    </w:p>
    <w:p w14:paraId="584C4F61" w14:textId="77777777" w:rsidR="00D157E3" w:rsidRPr="00D157E3" w:rsidRDefault="00D157E3" w:rsidP="00D157E3">
      <w:pPr>
        <w:tabs>
          <w:tab w:val="left" w:pos="3780"/>
        </w:tabs>
        <w:rPr>
          <w:rFonts w:ascii="Calibri" w:hAnsi="Calibri" w:cs="Calibri"/>
          <w:b/>
          <w:bCs/>
          <w:highlight w:val="yellow"/>
          <w:u w:val="single"/>
        </w:rPr>
      </w:pPr>
    </w:p>
    <w:p w14:paraId="028E0F0A" w14:textId="77777777" w:rsidR="00D157E3" w:rsidRPr="00D157E3" w:rsidRDefault="00D157E3" w:rsidP="00D157E3">
      <w:pPr>
        <w:tabs>
          <w:tab w:val="left" w:pos="3780"/>
        </w:tabs>
        <w:rPr>
          <w:rFonts w:ascii="Calibri" w:hAnsi="Calibri" w:cs="Calibri"/>
          <w:b/>
          <w:bCs/>
          <w:highlight w:val="yellow"/>
          <w:u w:val="single"/>
        </w:rPr>
      </w:pPr>
      <w:r w:rsidRPr="00D157E3">
        <w:rPr>
          <w:rFonts w:ascii="Calibri" w:hAnsi="Calibri" w:cs="Calibri"/>
          <w:b/>
          <w:bCs/>
          <w:highlight w:val="yellow"/>
          <w:u w:val="single"/>
        </w:rPr>
        <w:t>INSTRUCCIONES PARA GENERAR ENTREVISTA con Desarrollo Académico:</w:t>
      </w:r>
    </w:p>
    <w:p w14:paraId="481E1A01" w14:textId="77777777" w:rsidR="00D157E3" w:rsidRDefault="00D157E3" w:rsidP="00D157E3">
      <w:pPr>
        <w:pStyle w:val="Prrafodelista"/>
        <w:numPr>
          <w:ilvl w:val="0"/>
          <w:numId w:val="1"/>
        </w:numPr>
        <w:tabs>
          <w:tab w:val="left" w:pos="3780"/>
        </w:tabs>
        <w:rPr>
          <w:rFonts w:ascii="Calibri" w:hAnsi="Calibri" w:cs="Calibri"/>
        </w:rPr>
      </w:pPr>
      <w:r w:rsidRPr="00D157E3">
        <w:rPr>
          <w:rFonts w:ascii="Calibri" w:hAnsi="Calibri" w:cs="Calibri"/>
        </w:rPr>
        <w:t xml:space="preserve">Haber realizado previamente tu registro en </w:t>
      </w:r>
      <w:r w:rsidRPr="00D157E3">
        <w:rPr>
          <w:rFonts w:ascii="Calibri" w:hAnsi="Calibri" w:cs="Calibri"/>
          <w:b/>
        </w:rPr>
        <w:t>DIRECCIÓN ACADÉMICA</w:t>
      </w:r>
      <w:r w:rsidRPr="00D157E3">
        <w:rPr>
          <w:rFonts w:ascii="Calibri" w:hAnsi="Calibri" w:cs="Calibri"/>
        </w:rPr>
        <w:t xml:space="preserve">. </w:t>
      </w:r>
    </w:p>
    <w:p w14:paraId="1EE3B219" w14:textId="2CA295D8" w:rsidR="00D157E3" w:rsidRDefault="00D157E3" w:rsidP="00D157E3">
      <w:pPr>
        <w:pStyle w:val="Prrafodelista"/>
        <w:tabs>
          <w:tab w:val="left" w:pos="3780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NOTA. </w:t>
      </w:r>
      <w:r w:rsidRPr="00D157E3">
        <w:rPr>
          <w:rFonts w:ascii="Calibri" w:hAnsi="Calibri" w:cs="Calibri"/>
        </w:rPr>
        <w:t>Ellos entregan una ficha que valida que se entregó todo. DEBES PRESENTARLA EL DIA DE LA ENTREVISTA, de otro modo no podremos asignarte entrevistador.</w:t>
      </w:r>
    </w:p>
    <w:p w14:paraId="32798981" w14:textId="77777777" w:rsidR="00D157E3" w:rsidRPr="00D157E3" w:rsidRDefault="00D157E3" w:rsidP="00D157E3">
      <w:pPr>
        <w:pStyle w:val="Prrafodelista"/>
        <w:tabs>
          <w:tab w:val="left" w:pos="3780"/>
        </w:tabs>
        <w:rPr>
          <w:rFonts w:ascii="Calibri" w:hAnsi="Calibri" w:cs="Calibri"/>
        </w:rPr>
      </w:pPr>
    </w:p>
    <w:p w14:paraId="20343D28" w14:textId="77777777" w:rsidR="00D157E3" w:rsidRPr="00D157E3" w:rsidRDefault="00D157E3" w:rsidP="00D157E3">
      <w:pPr>
        <w:pStyle w:val="Prrafodelista"/>
        <w:numPr>
          <w:ilvl w:val="0"/>
          <w:numId w:val="1"/>
        </w:numPr>
        <w:tabs>
          <w:tab w:val="left" w:pos="3780"/>
        </w:tabs>
        <w:rPr>
          <w:rFonts w:ascii="Calibri" w:hAnsi="Calibri" w:cs="Calibri"/>
        </w:rPr>
      </w:pPr>
      <w:r w:rsidRPr="00D157E3">
        <w:rPr>
          <w:rFonts w:ascii="Calibri" w:hAnsi="Calibri" w:cs="Calibri"/>
        </w:rPr>
        <w:t xml:space="preserve"> </w:t>
      </w:r>
      <w:r w:rsidRPr="00D157E3">
        <w:rPr>
          <w:rFonts w:ascii="Calibri" w:hAnsi="Calibri" w:cs="Calibri"/>
          <w:b/>
        </w:rPr>
        <w:t xml:space="preserve">ÚNICAMENTE </w:t>
      </w:r>
      <w:r w:rsidRPr="00D157E3">
        <w:rPr>
          <w:rFonts w:ascii="Calibri" w:hAnsi="Calibri" w:cs="Calibri"/>
        </w:rPr>
        <w:t>se le dará FICHA para entrevista con desarrollo académico al alumno que cumpla con todo lo siguiente:</w:t>
      </w:r>
    </w:p>
    <w:p w14:paraId="0F1AEA5F" w14:textId="77777777" w:rsidR="00D157E3" w:rsidRPr="00D157E3" w:rsidRDefault="00D157E3" w:rsidP="00D157E3">
      <w:pPr>
        <w:pStyle w:val="Prrafodelista"/>
        <w:numPr>
          <w:ilvl w:val="0"/>
          <w:numId w:val="2"/>
        </w:numPr>
        <w:tabs>
          <w:tab w:val="left" w:pos="3780"/>
        </w:tabs>
        <w:rPr>
          <w:rFonts w:ascii="Calibri" w:hAnsi="Calibri" w:cs="Calibri"/>
        </w:rPr>
      </w:pPr>
      <w:r w:rsidRPr="00D157E3">
        <w:rPr>
          <w:rFonts w:ascii="Calibri" w:hAnsi="Calibri" w:cs="Calibri"/>
        </w:rPr>
        <w:t>Traer impreso Formato de “FICHA DE IDENTIFICACIÓN” (Anexo 1)</w:t>
      </w:r>
    </w:p>
    <w:p w14:paraId="169DF2E4" w14:textId="77777777" w:rsidR="00D157E3" w:rsidRPr="00D157E3" w:rsidRDefault="00D157E3" w:rsidP="00D157E3">
      <w:pPr>
        <w:pStyle w:val="Prrafodelista"/>
        <w:numPr>
          <w:ilvl w:val="0"/>
          <w:numId w:val="2"/>
        </w:numPr>
        <w:tabs>
          <w:tab w:val="left" w:pos="3780"/>
        </w:tabs>
        <w:rPr>
          <w:rFonts w:ascii="Calibri" w:hAnsi="Calibri" w:cs="Calibri"/>
        </w:rPr>
      </w:pPr>
      <w:r w:rsidRPr="00D157E3">
        <w:rPr>
          <w:rFonts w:ascii="Calibri" w:hAnsi="Calibri" w:cs="Calibri"/>
        </w:rPr>
        <w:t xml:space="preserve">Traer impreso al inverso de la página anterior Formato </w:t>
      </w:r>
      <w:proofErr w:type="gramStart"/>
      <w:r w:rsidRPr="00D157E3">
        <w:rPr>
          <w:rFonts w:ascii="Calibri" w:hAnsi="Calibri" w:cs="Calibri"/>
        </w:rPr>
        <w:t>“ FICHA</w:t>
      </w:r>
      <w:proofErr w:type="gramEnd"/>
      <w:r w:rsidRPr="00D157E3">
        <w:rPr>
          <w:rFonts w:ascii="Calibri" w:hAnsi="Calibri" w:cs="Calibri"/>
        </w:rPr>
        <w:t xml:space="preserve"> DE COMPETENCIAS BLANDAS” (Anexo 2)</w:t>
      </w:r>
    </w:p>
    <w:p w14:paraId="447BC708" w14:textId="77777777" w:rsidR="00D157E3" w:rsidRPr="00D157E3" w:rsidRDefault="00D157E3" w:rsidP="00D157E3">
      <w:pPr>
        <w:pStyle w:val="Prrafodelista"/>
        <w:numPr>
          <w:ilvl w:val="0"/>
          <w:numId w:val="2"/>
        </w:numPr>
        <w:tabs>
          <w:tab w:val="left" w:pos="3780"/>
        </w:tabs>
        <w:rPr>
          <w:rFonts w:ascii="Calibri" w:hAnsi="Calibri" w:cs="Calibri"/>
        </w:rPr>
      </w:pPr>
      <w:r w:rsidRPr="00D157E3">
        <w:rPr>
          <w:rFonts w:ascii="Calibri" w:hAnsi="Calibri" w:cs="Calibri"/>
        </w:rPr>
        <w:t>Traer impresos los resultados de tus pruebas: “TEST PAPI”, “TEST FP 16 PERSONALIDADES”. Nota. Los resultados deben estar en la misma hoja, y/o al inverso de la misma hoja</w:t>
      </w:r>
    </w:p>
    <w:p w14:paraId="5B8F4C34" w14:textId="77777777" w:rsidR="00D157E3" w:rsidRPr="00D157E3" w:rsidRDefault="00D157E3" w:rsidP="00D157E3">
      <w:pPr>
        <w:pStyle w:val="Prrafodelista"/>
        <w:tabs>
          <w:tab w:val="left" w:pos="3780"/>
        </w:tabs>
        <w:ind w:left="1080"/>
        <w:rPr>
          <w:rFonts w:ascii="Calibri" w:hAnsi="Calibri" w:cs="Calibri"/>
        </w:rPr>
      </w:pPr>
      <w:hyperlink r:id="rId7" w:history="1">
        <w:r w:rsidRPr="00D157E3">
          <w:rPr>
            <w:rStyle w:val="Hipervnculo"/>
            <w:rFonts w:ascii="Calibri" w:hAnsi="Calibri" w:cs="Calibri"/>
          </w:rPr>
          <w:t>https://www.personalitieslab.com/es/test-papi</w:t>
        </w:r>
      </w:hyperlink>
    </w:p>
    <w:p w14:paraId="6E392BFB" w14:textId="34143631" w:rsidR="00D157E3" w:rsidRPr="00D157E3" w:rsidRDefault="00D157E3" w:rsidP="00D157E3">
      <w:pPr>
        <w:pStyle w:val="Prrafodelista"/>
        <w:tabs>
          <w:tab w:val="left" w:pos="3780"/>
        </w:tabs>
        <w:ind w:left="1080"/>
        <w:rPr>
          <w:rFonts w:ascii="Calibri" w:hAnsi="Calibri" w:cs="Calibri"/>
        </w:rPr>
      </w:pPr>
      <w:hyperlink r:id="rId8" w:history="1">
        <w:r w:rsidRPr="00D157E3">
          <w:rPr>
            <w:rStyle w:val="Hipervnculo"/>
            <w:rFonts w:ascii="Calibri" w:hAnsi="Calibri" w:cs="Calibri"/>
          </w:rPr>
          <w:t>https://www.personalitieslab.com/es/test-personalidad</w:t>
        </w:r>
      </w:hyperlink>
    </w:p>
    <w:p w14:paraId="1CCCC991" w14:textId="7268590B" w:rsidR="00D157E3" w:rsidRDefault="00D157E3" w:rsidP="00D157E3">
      <w:pPr>
        <w:pStyle w:val="Prrafodelista"/>
        <w:tabs>
          <w:tab w:val="left" w:pos="3780"/>
        </w:tabs>
        <w:ind w:left="1080"/>
        <w:rPr>
          <w:rFonts w:ascii="Calibri" w:hAnsi="Calibri" w:cs="Calibri"/>
          <w:b/>
          <w:bCs/>
        </w:rPr>
      </w:pPr>
      <w:r w:rsidRPr="00D157E3">
        <w:rPr>
          <w:rFonts w:ascii="Calibri" w:hAnsi="Calibri" w:cs="Calibri"/>
          <w:b/>
          <w:bCs/>
        </w:rPr>
        <w:t>FAVOR DE RESPETAR LAS INSTRUCCIONES PARA REDUCIR EL USO DE PAPEL</w:t>
      </w:r>
      <w:r w:rsidR="002B1C0D">
        <w:rPr>
          <w:rFonts w:ascii="Calibri" w:hAnsi="Calibri" w:cs="Calibri"/>
          <w:b/>
          <w:bCs/>
        </w:rPr>
        <w:t xml:space="preserve"> (Solo se recibirán hasta máximo 2, máximo 3 hojas)</w:t>
      </w:r>
      <w:r w:rsidR="00E769A6">
        <w:rPr>
          <w:rFonts w:ascii="Calibri" w:hAnsi="Calibri" w:cs="Calibri"/>
          <w:b/>
          <w:bCs/>
        </w:rPr>
        <w:t xml:space="preserve"> </w:t>
      </w:r>
      <w:r w:rsidR="00E769A6" w:rsidRPr="00E769A6">
        <w:rPr>
          <w:rFonts w:ascii="Calibri" w:hAnsi="Calibri" w:cs="Calibri"/>
          <w:b/>
          <w:bCs/>
          <w:highlight w:val="yellow"/>
        </w:rPr>
        <w:t>Esta hoja NO DEBE SER IMPRESA</w:t>
      </w:r>
    </w:p>
    <w:p w14:paraId="6B6C215C" w14:textId="77777777" w:rsidR="00D157E3" w:rsidRPr="00D157E3" w:rsidRDefault="00D157E3" w:rsidP="00D157E3">
      <w:pPr>
        <w:pStyle w:val="Prrafodelista"/>
        <w:tabs>
          <w:tab w:val="left" w:pos="3780"/>
        </w:tabs>
        <w:ind w:left="1080"/>
        <w:rPr>
          <w:rFonts w:ascii="Calibri" w:hAnsi="Calibri" w:cs="Calibri"/>
          <w:b/>
          <w:bCs/>
        </w:rPr>
      </w:pPr>
    </w:p>
    <w:p w14:paraId="670BEB1A" w14:textId="77777777" w:rsidR="00D157E3" w:rsidRPr="00D157E3" w:rsidRDefault="00D157E3" w:rsidP="00D157E3">
      <w:pPr>
        <w:pStyle w:val="Prrafodelista"/>
        <w:numPr>
          <w:ilvl w:val="0"/>
          <w:numId w:val="1"/>
        </w:numPr>
        <w:tabs>
          <w:tab w:val="left" w:pos="3780"/>
        </w:tabs>
        <w:rPr>
          <w:rFonts w:ascii="Calibri" w:hAnsi="Calibri" w:cs="Calibri"/>
        </w:rPr>
      </w:pPr>
      <w:r w:rsidRPr="00D157E3">
        <w:rPr>
          <w:rFonts w:ascii="Calibri" w:hAnsi="Calibri" w:cs="Calibri"/>
        </w:rPr>
        <w:t>Deberás acudir al departamento de Desarrollo Académico, Edif H, 1er piso; subiendo escaleras al fondo de mano izquierda.</w:t>
      </w:r>
    </w:p>
    <w:p w14:paraId="4F473BCE" w14:textId="77777777" w:rsidR="00D157E3" w:rsidRPr="00D157E3" w:rsidRDefault="00D157E3" w:rsidP="00D157E3">
      <w:pPr>
        <w:pStyle w:val="Prrafodelista"/>
        <w:tabs>
          <w:tab w:val="left" w:pos="3780"/>
        </w:tabs>
        <w:rPr>
          <w:rFonts w:ascii="Calibri" w:hAnsi="Calibri" w:cs="Calibri"/>
          <w:b/>
          <w:bCs/>
        </w:rPr>
      </w:pPr>
      <w:r w:rsidRPr="00D157E3">
        <w:rPr>
          <w:rFonts w:ascii="Calibri" w:hAnsi="Calibri" w:cs="Calibri"/>
          <w:b/>
          <w:bCs/>
        </w:rPr>
        <w:t>UNICAMENTE SE ENTREGARÁN FICHAS de 9:30 a 11:00 am.</w:t>
      </w:r>
    </w:p>
    <w:p w14:paraId="7ACE353C" w14:textId="77777777" w:rsidR="00D157E3" w:rsidRPr="00D157E3" w:rsidRDefault="00D157E3" w:rsidP="00D157E3">
      <w:pPr>
        <w:pStyle w:val="Prrafodelista"/>
        <w:numPr>
          <w:ilvl w:val="0"/>
          <w:numId w:val="2"/>
        </w:numPr>
        <w:tabs>
          <w:tab w:val="left" w:pos="3780"/>
        </w:tabs>
        <w:rPr>
          <w:rFonts w:ascii="Calibri" w:hAnsi="Calibri" w:cs="Calibri"/>
        </w:rPr>
      </w:pPr>
      <w:r w:rsidRPr="00D157E3">
        <w:rPr>
          <w:rFonts w:ascii="Calibri" w:hAnsi="Calibri" w:cs="Calibri"/>
        </w:rPr>
        <w:t xml:space="preserve">Ven con disponibilidad de tiempo, ya que con base al orden de llegada y tu </w:t>
      </w:r>
      <w:proofErr w:type="spellStart"/>
      <w:r w:rsidRPr="00D157E3">
        <w:rPr>
          <w:rFonts w:ascii="Calibri" w:hAnsi="Calibri" w:cs="Calibri"/>
        </w:rPr>
        <w:t>numero</w:t>
      </w:r>
      <w:proofErr w:type="spellEnd"/>
      <w:r w:rsidRPr="00D157E3">
        <w:rPr>
          <w:rFonts w:ascii="Calibri" w:hAnsi="Calibri" w:cs="Calibri"/>
        </w:rPr>
        <w:t xml:space="preserve"> de ficha asignado, alguno de los psicólogos te llamará a entrevista. </w:t>
      </w:r>
    </w:p>
    <w:p w14:paraId="53DD321C" w14:textId="77777777" w:rsidR="00D157E3" w:rsidRDefault="00D157E3" w:rsidP="00D157E3">
      <w:pPr>
        <w:pStyle w:val="Prrafodelista"/>
        <w:numPr>
          <w:ilvl w:val="0"/>
          <w:numId w:val="2"/>
        </w:numPr>
        <w:tabs>
          <w:tab w:val="left" w:pos="3780"/>
        </w:tabs>
        <w:rPr>
          <w:rFonts w:ascii="Calibri" w:hAnsi="Calibri" w:cs="Calibri"/>
        </w:rPr>
      </w:pPr>
      <w:r w:rsidRPr="00D157E3">
        <w:rPr>
          <w:rFonts w:ascii="Calibri" w:hAnsi="Calibri" w:cs="Calibri"/>
        </w:rPr>
        <w:t>Las entrevistas se realizarán UNICAMENTE del 9 – 12 de febrero, de 9:30 a 17:00 p</w:t>
      </w:r>
      <w:bookmarkStart w:id="0" w:name="_Hlk8309447"/>
      <w:r w:rsidRPr="00D157E3">
        <w:rPr>
          <w:rFonts w:ascii="Calibri" w:hAnsi="Calibri" w:cs="Calibri"/>
        </w:rPr>
        <w:t>m.</w:t>
      </w:r>
    </w:p>
    <w:p w14:paraId="407D7A78" w14:textId="77777777" w:rsidR="00D157E3" w:rsidRDefault="00D157E3" w:rsidP="00D157E3">
      <w:pPr>
        <w:tabs>
          <w:tab w:val="left" w:pos="3780"/>
        </w:tabs>
        <w:rPr>
          <w:rFonts w:ascii="Calibri" w:hAnsi="Calibri" w:cs="Calibri"/>
        </w:rPr>
      </w:pPr>
    </w:p>
    <w:p w14:paraId="5BCE36D1" w14:textId="77777777" w:rsidR="00D157E3" w:rsidRDefault="00D157E3" w:rsidP="00D157E3">
      <w:pPr>
        <w:tabs>
          <w:tab w:val="left" w:pos="3780"/>
        </w:tabs>
        <w:rPr>
          <w:rFonts w:ascii="Calibri" w:hAnsi="Calibri" w:cs="Calibri"/>
        </w:rPr>
      </w:pPr>
    </w:p>
    <w:p w14:paraId="0E9F6829" w14:textId="77777777" w:rsidR="002B1C0D" w:rsidRDefault="002B1C0D" w:rsidP="00D157E3">
      <w:pPr>
        <w:tabs>
          <w:tab w:val="left" w:pos="3780"/>
        </w:tabs>
        <w:rPr>
          <w:rFonts w:ascii="Calibri" w:hAnsi="Calibri" w:cs="Calibri"/>
          <w:b/>
          <w:bCs/>
        </w:rPr>
      </w:pPr>
    </w:p>
    <w:p w14:paraId="250519E3" w14:textId="5D472D3D" w:rsidR="00D157E3" w:rsidRPr="002B1C0D" w:rsidRDefault="00D157E3" w:rsidP="002B1C0D">
      <w:pPr>
        <w:tabs>
          <w:tab w:val="left" w:pos="3780"/>
        </w:tabs>
        <w:jc w:val="right"/>
        <w:rPr>
          <w:rFonts w:ascii="Calibri" w:hAnsi="Calibri" w:cs="Calibri"/>
          <w:b/>
          <w:bCs/>
        </w:rPr>
      </w:pPr>
      <w:r w:rsidRPr="002B1C0D">
        <w:rPr>
          <w:rFonts w:ascii="Calibri" w:hAnsi="Calibri" w:cs="Calibri"/>
          <w:b/>
          <w:bCs/>
        </w:rPr>
        <w:t xml:space="preserve">ATENTAMENTE. Mtra. Arianne Lizeth Aguilar </w:t>
      </w:r>
      <w:r w:rsidR="002B1C0D" w:rsidRPr="002B1C0D">
        <w:rPr>
          <w:rFonts w:ascii="Calibri" w:hAnsi="Calibri" w:cs="Calibri"/>
          <w:b/>
          <w:bCs/>
        </w:rPr>
        <w:t>Álvarez</w:t>
      </w:r>
    </w:p>
    <w:p w14:paraId="2614B941" w14:textId="1E56DC95" w:rsidR="00D157E3" w:rsidRPr="002B1C0D" w:rsidRDefault="00D157E3" w:rsidP="002B1C0D">
      <w:pPr>
        <w:tabs>
          <w:tab w:val="left" w:pos="3780"/>
        </w:tabs>
        <w:jc w:val="right"/>
        <w:rPr>
          <w:rFonts w:ascii="Calibri" w:hAnsi="Calibri" w:cs="Calibri"/>
          <w:b/>
          <w:bCs/>
        </w:rPr>
      </w:pPr>
      <w:r w:rsidRPr="002B1C0D">
        <w:rPr>
          <w:rFonts w:ascii="Calibri" w:hAnsi="Calibri" w:cs="Calibri"/>
          <w:b/>
          <w:bCs/>
        </w:rPr>
        <w:t>Jefa de departamento de Desarrollo Académico</w:t>
      </w:r>
    </w:p>
    <w:p w14:paraId="67D84AFD" w14:textId="77777777" w:rsidR="00D157E3" w:rsidRDefault="00D157E3" w:rsidP="00D157E3">
      <w:pPr>
        <w:tabs>
          <w:tab w:val="left" w:pos="3780"/>
        </w:tabs>
        <w:jc w:val="both"/>
        <w:rPr>
          <w:rFonts w:ascii="Calibri" w:hAnsi="Calibri" w:cs="Calibri"/>
          <w:sz w:val="20"/>
          <w:szCs w:val="20"/>
        </w:rPr>
      </w:pPr>
    </w:p>
    <w:p w14:paraId="6FC1BE8C" w14:textId="77777777" w:rsidR="00D157E3" w:rsidRDefault="00D157E3" w:rsidP="00D157E3">
      <w:pPr>
        <w:tabs>
          <w:tab w:val="left" w:pos="3780"/>
        </w:tabs>
        <w:jc w:val="both"/>
        <w:rPr>
          <w:rFonts w:ascii="Calibri" w:hAnsi="Calibri" w:cs="Calibri"/>
          <w:sz w:val="20"/>
          <w:szCs w:val="20"/>
        </w:rPr>
      </w:pPr>
    </w:p>
    <w:p w14:paraId="76B7FD9D" w14:textId="77777777" w:rsidR="00D157E3" w:rsidRDefault="00D157E3" w:rsidP="00D157E3">
      <w:pPr>
        <w:tabs>
          <w:tab w:val="left" w:pos="3780"/>
        </w:tabs>
        <w:jc w:val="both"/>
        <w:rPr>
          <w:rFonts w:ascii="Calibri" w:hAnsi="Calibri" w:cs="Calibri"/>
          <w:sz w:val="20"/>
          <w:szCs w:val="20"/>
        </w:rPr>
      </w:pPr>
    </w:p>
    <w:p w14:paraId="69D81B74" w14:textId="77777777" w:rsidR="00D157E3" w:rsidRPr="00F568A6" w:rsidRDefault="00D157E3" w:rsidP="00D157E3">
      <w:pPr>
        <w:tabs>
          <w:tab w:val="left" w:pos="3780"/>
        </w:tabs>
        <w:jc w:val="both"/>
        <w:rPr>
          <w:rFonts w:ascii="Calibri" w:hAnsi="Calibri" w:cs="Calibri"/>
          <w:sz w:val="20"/>
          <w:szCs w:val="20"/>
        </w:rPr>
      </w:pPr>
    </w:p>
    <w:p w14:paraId="22A20FDA" w14:textId="77777777" w:rsidR="00D157E3" w:rsidRPr="002B1C0D" w:rsidRDefault="00D157E3" w:rsidP="00D157E3">
      <w:pPr>
        <w:tabs>
          <w:tab w:val="left" w:pos="3780"/>
        </w:tabs>
        <w:ind w:left="360"/>
        <w:jc w:val="center"/>
        <w:rPr>
          <w:rFonts w:ascii="Calibri" w:hAnsi="Calibri" w:cs="Calibri"/>
          <w:b/>
        </w:rPr>
      </w:pPr>
      <w:r w:rsidRPr="002B1C0D">
        <w:rPr>
          <w:rFonts w:ascii="Calibri" w:hAnsi="Calibri" w:cs="Calibri"/>
          <w:b/>
        </w:rPr>
        <w:t>EVALUACIÓN PSICOMÉTRICA</w:t>
      </w:r>
    </w:p>
    <w:p w14:paraId="3E46E873" w14:textId="77777777" w:rsidR="00D157E3" w:rsidRPr="002B1C0D" w:rsidRDefault="00D157E3" w:rsidP="00D157E3">
      <w:pPr>
        <w:tabs>
          <w:tab w:val="left" w:pos="3780"/>
        </w:tabs>
        <w:ind w:left="360"/>
        <w:jc w:val="center"/>
        <w:rPr>
          <w:rFonts w:ascii="Calibri" w:hAnsi="Calibri" w:cs="Calibri"/>
          <w:b/>
        </w:rPr>
      </w:pPr>
      <w:r w:rsidRPr="002B1C0D">
        <w:rPr>
          <w:rFonts w:ascii="Calibri" w:hAnsi="Calibri" w:cs="Calibri"/>
          <w:b/>
        </w:rPr>
        <w:t>FORMATO MODELO DUAL</w:t>
      </w:r>
    </w:p>
    <w:p w14:paraId="41505DD7" w14:textId="25941FD7" w:rsidR="00D157E3" w:rsidRPr="002B1C0D" w:rsidRDefault="00D157E3" w:rsidP="00D157E3">
      <w:pPr>
        <w:tabs>
          <w:tab w:val="left" w:pos="3780"/>
        </w:tabs>
        <w:ind w:left="360"/>
        <w:jc w:val="center"/>
        <w:rPr>
          <w:rFonts w:ascii="Calibri" w:hAnsi="Calibri" w:cs="Calibri"/>
          <w:b/>
        </w:rPr>
      </w:pPr>
      <w:r w:rsidRPr="002B1C0D">
        <w:rPr>
          <w:rFonts w:ascii="Calibri" w:hAnsi="Calibri" w:cs="Calibri"/>
          <w:b/>
        </w:rPr>
        <w:t>FICHA DE IDENTIFICACIÓN</w:t>
      </w:r>
      <w:r w:rsidR="002B1C0D" w:rsidRPr="002B1C0D">
        <w:rPr>
          <w:rFonts w:ascii="Calibri" w:hAnsi="Calibri" w:cs="Calibri"/>
          <w:b/>
        </w:rPr>
        <w:t xml:space="preserve"> (ANEXO 1)</w:t>
      </w:r>
    </w:p>
    <w:p w14:paraId="432CE7AF" w14:textId="77777777" w:rsidR="00D157E3" w:rsidRPr="002B1C0D" w:rsidRDefault="00D157E3" w:rsidP="00D157E3">
      <w:pPr>
        <w:spacing w:line="276" w:lineRule="auto"/>
        <w:jc w:val="center"/>
        <w:rPr>
          <w:rFonts w:ascii="Calibri" w:hAnsi="Calibri" w:cs="Calibri"/>
        </w:rPr>
      </w:pPr>
    </w:p>
    <w:bookmarkEnd w:id="0"/>
    <w:p w14:paraId="2CC0F19A" w14:textId="77777777" w:rsidR="00D157E3" w:rsidRPr="002B1C0D" w:rsidRDefault="00D157E3" w:rsidP="00D157E3">
      <w:pPr>
        <w:tabs>
          <w:tab w:val="left" w:pos="3780"/>
        </w:tabs>
        <w:ind w:left="360"/>
        <w:rPr>
          <w:rFonts w:ascii="Calibri" w:hAnsi="Calibri" w:cs="Calibri"/>
          <w:b/>
        </w:rPr>
      </w:pPr>
      <w:r w:rsidRPr="002B1C0D">
        <w:rPr>
          <w:rFonts w:ascii="Calibri" w:hAnsi="Calibri" w:cs="Calibri"/>
          <w:b/>
        </w:rPr>
        <w:t xml:space="preserve">Nombre del Estudiante Aspirante: </w:t>
      </w:r>
    </w:p>
    <w:p w14:paraId="0101704C" w14:textId="77777777" w:rsidR="00D157E3" w:rsidRPr="002B1C0D" w:rsidRDefault="00D157E3" w:rsidP="00D157E3">
      <w:pPr>
        <w:tabs>
          <w:tab w:val="left" w:pos="3780"/>
        </w:tabs>
        <w:ind w:left="360"/>
        <w:rPr>
          <w:rFonts w:ascii="Calibri" w:hAnsi="Calibri" w:cs="Calibri"/>
          <w:b/>
        </w:rPr>
      </w:pPr>
      <w:r w:rsidRPr="002B1C0D">
        <w:rPr>
          <w:rFonts w:ascii="Calibri" w:hAnsi="Calibri" w:cs="Calibri"/>
          <w:b/>
        </w:rPr>
        <w:t xml:space="preserve">CURP. </w:t>
      </w:r>
    </w:p>
    <w:p w14:paraId="2F3DD4CC" w14:textId="77777777" w:rsidR="00D157E3" w:rsidRPr="002B1C0D" w:rsidRDefault="00D157E3" w:rsidP="00D157E3">
      <w:pPr>
        <w:tabs>
          <w:tab w:val="left" w:pos="3780"/>
        </w:tabs>
        <w:ind w:left="360"/>
        <w:rPr>
          <w:rFonts w:ascii="Calibri" w:hAnsi="Calibri" w:cs="Calibri"/>
          <w:b/>
        </w:rPr>
      </w:pPr>
      <w:r w:rsidRPr="002B1C0D">
        <w:rPr>
          <w:rFonts w:ascii="Calibri" w:hAnsi="Calibri" w:cs="Calibri"/>
          <w:b/>
        </w:rPr>
        <w:t xml:space="preserve">No. matrícula: </w:t>
      </w:r>
    </w:p>
    <w:p w14:paraId="721970FF" w14:textId="25E3A5A3" w:rsidR="00D157E3" w:rsidRPr="002B1C0D" w:rsidRDefault="002B1C0D" w:rsidP="00D157E3">
      <w:pPr>
        <w:tabs>
          <w:tab w:val="left" w:pos="3780"/>
        </w:tabs>
        <w:ind w:left="360"/>
        <w:rPr>
          <w:rFonts w:ascii="Calibri" w:hAnsi="Calibri" w:cs="Calibri"/>
          <w:b/>
        </w:rPr>
      </w:pPr>
      <w:r w:rsidRPr="002B1C0D">
        <w:rPr>
          <w:rFonts w:ascii="Calibri" w:hAnsi="Calibri" w:cs="Calibri"/>
          <w:b/>
        </w:rPr>
        <w:t>División a la que pertenece</w:t>
      </w:r>
      <w:r w:rsidR="00D157E3" w:rsidRPr="002B1C0D">
        <w:rPr>
          <w:rFonts w:ascii="Calibri" w:hAnsi="Calibri" w:cs="Calibri"/>
          <w:b/>
        </w:rPr>
        <w:t xml:space="preserve">: </w:t>
      </w:r>
    </w:p>
    <w:p w14:paraId="5510D8A4" w14:textId="77777777" w:rsidR="00D157E3" w:rsidRPr="002B1C0D" w:rsidRDefault="00D157E3" w:rsidP="00D157E3">
      <w:pPr>
        <w:tabs>
          <w:tab w:val="left" w:pos="3780"/>
        </w:tabs>
        <w:ind w:left="360"/>
        <w:rPr>
          <w:rFonts w:ascii="Calibri" w:hAnsi="Calibri" w:cs="Calibri"/>
          <w:b/>
        </w:rPr>
      </w:pPr>
      <w:r w:rsidRPr="002B1C0D">
        <w:rPr>
          <w:rFonts w:ascii="Calibri" w:hAnsi="Calibri" w:cs="Calibri"/>
          <w:b/>
        </w:rPr>
        <w:t>Semestre actual:</w:t>
      </w:r>
    </w:p>
    <w:p w14:paraId="0253E053" w14:textId="7C172EBF" w:rsidR="00D157E3" w:rsidRPr="002B1C0D" w:rsidRDefault="00D157E3" w:rsidP="00D157E3">
      <w:pPr>
        <w:tabs>
          <w:tab w:val="left" w:pos="3780"/>
        </w:tabs>
        <w:ind w:left="360"/>
        <w:rPr>
          <w:rFonts w:ascii="Calibri" w:hAnsi="Calibri" w:cs="Calibri"/>
          <w:b/>
        </w:rPr>
      </w:pPr>
      <w:r w:rsidRPr="002B1C0D">
        <w:rPr>
          <w:rFonts w:ascii="Calibri" w:hAnsi="Calibri" w:cs="Calibri"/>
          <w:b/>
        </w:rPr>
        <w:t>Periodo: 202</w:t>
      </w:r>
      <w:r w:rsidR="002B1C0D" w:rsidRPr="002B1C0D">
        <w:rPr>
          <w:rFonts w:ascii="Calibri" w:hAnsi="Calibri" w:cs="Calibri"/>
          <w:b/>
        </w:rPr>
        <w:t>6</w:t>
      </w:r>
      <w:r w:rsidRPr="002B1C0D">
        <w:rPr>
          <w:rFonts w:ascii="Calibri" w:hAnsi="Calibri" w:cs="Calibri"/>
          <w:b/>
        </w:rPr>
        <w:t>-</w:t>
      </w:r>
      <w:r w:rsidR="002B1C0D" w:rsidRPr="002B1C0D">
        <w:rPr>
          <w:rFonts w:ascii="Calibri" w:hAnsi="Calibri" w:cs="Calibri"/>
          <w:b/>
        </w:rPr>
        <w:t>1</w:t>
      </w:r>
    </w:p>
    <w:p w14:paraId="11348C53" w14:textId="77777777" w:rsidR="00D157E3" w:rsidRPr="002B1C0D" w:rsidRDefault="00D157E3" w:rsidP="00D157E3">
      <w:pPr>
        <w:tabs>
          <w:tab w:val="left" w:pos="3780"/>
        </w:tabs>
        <w:ind w:left="360"/>
        <w:rPr>
          <w:rFonts w:ascii="Calibri" w:hAnsi="Calibri" w:cs="Calibri"/>
          <w:b/>
        </w:rPr>
      </w:pPr>
      <w:r w:rsidRPr="002B1C0D">
        <w:rPr>
          <w:rFonts w:ascii="Calibri" w:hAnsi="Calibri" w:cs="Calibri"/>
          <w:b/>
        </w:rPr>
        <w:t>WhatsApp:</w:t>
      </w:r>
    </w:p>
    <w:p w14:paraId="27F817E8" w14:textId="77777777" w:rsidR="00D157E3" w:rsidRPr="002B1C0D" w:rsidRDefault="00D157E3" w:rsidP="00D157E3">
      <w:pPr>
        <w:tabs>
          <w:tab w:val="left" w:pos="3780"/>
        </w:tabs>
        <w:ind w:left="360"/>
        <w:rPr>
          <w:rFonts w:ascii="Calibri" w:hAnsi="Calibri" w:cs="Calibri"/>
          <w:b/>
        </w:rPr>
      </w:pPr>
      <w:r w:rsidRPr="002B1C0D">
        <w:rPr>
          <w:rFonts w:ascii="Calibri" w:hAnsi="Calibri" w:cs="Calibri"/>
          <w:b/>
        </w:rPr>
        <w:t xml:space="preserve">Correo electrónico personal: </w:t>
      </w:r>
    </w:p>
    <w:p w14:paraId="73B9EB41" w14:textId="77777777" w:rsidR="00D157E3" w:rsidRPr="002B1C0D" w:rsidRDefault="00D157E3" w:rsidP="00D157E3">
      <w:pPr>
        <w:tabs>
          <w:tab w:val="left" w:pos="3780"/>
        </w:tabs>
        <w:ind w:left="360"/>
        <w:rPr>
          <w:rFonts w:ascii="Calibri" w:hAnsi="Calibri" w:cs="Calibri"/>
          <w:b/>
        </w:rPr>
      </w:pPr>
      <w:r w:rsidRPr="002B1C0D">
        <w:rPr>
          <w:rFonts w:ascii="Calibri" w:hAnsi="Calibri" w:cs="Calibri"/>
          <w:b/>
        </w:rPr>
        <w:t xml:space="preserve">Domicilio: </w:t>
      </w:r>
    </w:p>
    <w:p w14:paraId="3E8323DC" w14:textId="77777777" w:rsidR="00D157E3" w:rsidRPr="002B1C0D" w:rsidRDefault="00D157E3" w:rsidP="00D157E3">
      <w:pPr>
        <w:tabs>
          <w:tab w:val="left" w:pos="3780"/>
        </w:tabs>
        <w:ind w:left="360"/>
        <w:rPr>
          <w:rFonts w:ascii="Calibri" w:hAnsi="Calibri" w:cs="Calibri"/>
          <w:b/>
        </w:rPr>
      </w:pPr>
      <w:r w:rsidRPr="002B1C0D">
        <w:rPr>
          <w:rFonts w:ascii="Calibri" w:hAnsi="Calibri" w:cs="Calibri"/>
          <w:b/>
        </w:rPr>
        <w:t xml:space="preserve">Promedio: </w:t>
      </w:r>
    </w:p>
    <w:p w14:paraId="48038384" w14:textId="77777777" w:rsidR="00D157E3" w:rsidRPr="002B1C0D" w:rsidRDefault="00D157E3" w:rsidP="00D157E3">
      <w:pPr>
        <w:tabs>
          <w:tab w:val="left" w:pos="3780"/>
        </w:tabs>
        <w:rPr>
          <w:rFonts w:ascii="Calibri" w:hAnsi="Calibri" w:cs="Calibri"/>
          <w:b/>
        </w:rPr>
      </w:pPr>
    </w:p>
    <w:p w14:paraId="49D93B90" w14:textId="12D61905" w:rsidR="00D157E3" w:rsidRPr="002B1C0D" w:rsidRDefault="00D157E3" w:rsidP="00D157E3">
      <w:pPr>
        <w:tabs>
          <w:tab w:val="left" w:pos="3780"/>
        </w:tabs>
        <w:rPr>
          <w:rFonts w:ascii="Calibri" w:hAnsi="Calibri" w:cs="Calibri"/>
          <w:b/>
        </w:rPr>
      </w:pPr>
      <w:r w:rsidRPr="002B1C0D">
        <w:rPr>
          <w:rFonts w:ascii="Calibri" w:hAnsi="Calibri" w:cs="Calibri"/>
          <w:b/>
        </w:rPr>
        <w:t xml:space="preserve">Nombre de la empresa donde se va a realizar la postulación del </w:t>
      </w:r>
      <w:r w:rsidR="002B1C0D" w:rsidRPr="002B1C0D">
        <w:rPr>
          <w:rFonts w:ascii="Calibri" w:hAnsi="Calibri" w:cs="Calibri"/>
          <w:b/>
        </w:rPr>
        <w:t>sistema</w:t>
      </w:r>
      <w:r w:rsidRPr="002B1C0D">
        <w:rPr>
          <w:rFonts w:ascii="Calibri" w:hAnsi="Calibri" w:cs="Calibri"/>
          <w:b/>
        </w:rPr>
        <w:t xml:space="preserve"> MODELO DUAL:</w:t>
      </w:r>
    </w:p>
    <w:p w14:paraId="2DCEF0A2" w14:textId="77777777" w:rsidR="00D157E3" w:rsidRPr="002B1C0D" w:rsidRDefault="00D157E3" w:rsidP="00D157E3">
      <w:pPr>
        <w:jc w:val="both"/>
        <w:rPr>
          <w:rFonts w:ascii="Calibri" w:hAnsi="Calibri" w:cs="Calibri"/>
          <w:b/>
          <w:bCs/>
        </w:rPr>
      </w:pPr>
    </w:p>
    <w:p w14:paraId="76F25136" w14:textId="77777777" w:rsidR="00D157E3" w:rsidRPr="002B1C0D" w:rsidRDefault="00D157E3" w:rsidP="00D157E3">
      <w:pPr>
        <w:tabs>
          <w:tab w:val="left" w:pos="3780"/>
        </w:tabs>
        <w:rPr>
          <w:rFonts w:ascii="Calibri" w:hAnsi="Calibri" w:cs="Calibri"/>
        </w:rPr>
      </w:pPr>
      <w:r w:rsidRPr="002B1C0D">
        <w:rPr>
          <w:rFonts w:ascii="Calibri" w:hAnsi="Calibri" w:cs="Calibri"/>
        </w:rPr>
        <w:t xml:space="preserve">En caso de ya haberte contactado con la empresa, indica: </w:t>
      </w:r>
    </w:p>
    <w:p w14:paraId="49228711" w14:textId="77777777" w:rsidR="00D157E3" w:rsidRPr="002B1C0D" w:rsidRDefault="00D157E3" w:rsidP="00D157E3">
      <w:pPr>
        <w:tabs>
          <w:tab w:val="left" w:pos="3780"/>
        </w:tabs>
        <w:rPr>
          <w:rFonts w:ascii="Calibri" w:hAnsi="Calibri" w:cs="Calibri"/>
          <w:b/>
        </w:rPr>
      </w:pPr>
      <w:r w:rsidRPr="002B1C0D">
        <w:rPr>
          <w:rFonts w:ascii="Calibri" w:hAnsi="Calibri" w:cs="Calibri"/>
          <w:b/>
        </w:rPr>
        <w:t>Nombre de la persona y puesto que ocupa en la empresa de tu interés:</w:t>
      </w:r>
    </w:p>
    <w:p w14:paraId="4CA47A28" w14:textId="77777777" w:rsidR="00D157E3" w:rsidRPr="002B1C0D" w:rsidRDefault="00D157E3" w:rsidP="00D157E3">
      <w:pPr>
        <w:tabs>
          <w:tab w:val="left" w:pos="3780"/>
        </w:tabs>
        <w:rPr>
          <w:rFonts w:ascii="Calibri" w:hAnsi="Calibri" w:cs="Calibri"/>
          <w:b/>
          <w:bCs/>
        </w:rPr>
      </w:pPr>
    </w:p>
    <w:p w14:paraId="0D259C16" w14:textId="77777777" w:rsidR="002B1C0D" w:rsidRPr="002B1C0D" w:rsidRDefault="002B1C0D" w:rsidP="00D157E3">
      <w:pPr>
        <w:tabs>
          <w:tab w:val="left" w:pos="3780"/>
        </w:tabs>
        <w:rPr>
          <w:rFonts w:ascii="Calibri" w:hAnsi="Calibri" w:cs="Calibri"/>
          <w:b/>
          <w:highlight w:val="yellow"/>
        </w:rPr>
      </w:pPr>
    </w:p>
    <w:p w14:paraId="5DEBB3AD" w14:textId="0E166B78" w:rsidR="00D157E3" w:rsidRPr="002B1C0D" w:rsidRDefault="00D157E3" w:rsidP="00D157E3">
      <w:pPr>
        <w:tabs>
          <w:tab w:val="left" w:pos="3780"/>
        </w:tabs>
        <w:rPr>
          <w:rFonts w:ascii="Calibri" w:hAnsi="Calibri" w:cs="Calibri"/>
          <w:b/>
        </w:rPr>
      </w:pPr>
      <w:r w:rsidRPr="002B1C0D">
        <w:rPr>
          <w:rFonts w:ascii="Calibri" w:hAnsi="Calibri" w:cs="Calibri"/>
          <w:b/>
          <w:highlight w:val="yellow"/>
        </w:rPr>
        <w:t>NOTA. Lo siguiente es para el llenado exclusivo del evaluador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359"/>
        <w:gridCol w:w="708"/>
        <w:gridCol w:w="709"/>
      </w:tblGrid>
      <w:tr w:rsidR="002B1C0D" w:rsidRPr="002B1C0D" w14:paraId="4DC6175A" w14:textId="77777777" w:rsidTr="002B1C0D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8C96B" w14:textId="1B1906EE" w:rsidR="002B1C0D" w:rsidRPr="002B1C0D" w:rsidRDefault="002B1C0D" w:rsidP="0013748D">
            <w:pPr>
              <w:tabs>
                <w:tab w:val="left" w:pos="3780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2B1C0D">
              <w:rPr>
                <w:rFonts w:ascii="Calibri" w:hAnsi="Calibri" w:cs="Calibri"/>
                <w:b/>
                <w:sz w:val="24"/>
                <w:szCs w:val="24"/>
              </w:rPr>
              <w:t>ASPECTO EVALUADO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3D1FC" w14:textId="77777777" w:rsidR="002B1C0D" w:rsidRPr="002B1C0D" w:rsidRDefault="002B1C0D" w:rsidP="002B1C0D">
            <w:pPr>
              <w:tabs>
                <w:tab w:val="left" w:pos="3780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B1C0D">
              <w:rPr>
                <w:rFonts w:ascii="Calibri" w:hAnsi="Calibri" w:cs="Calibri"/>
                <w:b/>
                <w:sz w:val="24"/>
                <w:szCs w:val="24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B684B" w14:textId="77777777" w:rsidR="002B1C0D" w:rsidRPr="002B1C0D" w:rsidRDefault="002B1C0D" w:rsidP="002B1C0D">
            <w:pPr>
              <w:tabs>
                <w:tab w:val="left" w:pos="3780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1C0D">
              <w:rPr>
                <w:rFonts w:ascii="Calibri" w:hAnsi="Calibri" w:cs="Calibri"/>
                <w:b/>
                <w:bCs/>
                <w:sz w:val="24"/>
                <w:szCs w:val="24"/>
              </w:rPr>
              <w:t>NO</w:t>
            </w:r>
          </w:p>
        </w:tc>
      </w:tr>
      <w:tr w:rsidR="002B1C0D" w:rsidRPr="002B1C0D" w14:paraId="403ABC84" w14:textId="77777777" w:rsidTr="002B1C0D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ABB46" w14:textId="77777777" w:rsidR="002B1C0D" w:rsidRPr="002B1C0D" w:rsidRDefault="002B1C0D" w:rsidP="0013748D">
            <w:pPr>
              <w:tabs>
                <w:tab w:val="left" w:pos="3780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2B1C0D">
              <w:rPr>
                <w:rFonts w:ascii="Calibri" w:hAnsi="Calibri" w:cs="Calibri"/>
                <w:b/>
                <w:sz w:val="24"/>
                <w:szCs w:val="24"/>
              </w:rPr>
              <w:t>Se presentó puntual a la entrevista.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55A1" w14:textId="77777777" w:rsidR="002B1C0D" w:rsidRPr="002B1C0D" w:rsidRDefault="002B1C0D" w:rsidP="0013748D">
            <w:pPr>
              <w:tabs>
                <w:tab w:val="left" w:pos="3780"/>
              </w:tabs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DC3B" w14:textId="77777777" w:rsidR="002B1C0D" w:rsidRPr="002B1C0D" w:rsidRDefault="002B1C0D" w:rsidP="0013748D">
            <w:pPr>
              <w:tabs>
                <w:tab w:val="left" w:pos="3780"/>
              </w:tabs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B1C0D" w:rsidRPr="002B1C0D" w14:paraId="7F5209BE" w14:textId="77777777" w:rsidTr="002B1C0D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EE6C0" w14:textId="77777777" w:rsidR="002B1C0D" w:rsidRPr="002B1C0D" w:rsidRDefault="002B1C0D" w:rsidP="0013748D">
            <w:pPr>
              <w:tabs>
                <w:tab w:val="left" w:pos="3780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2B1C0D">
              <w:rPr>
                <w:rFonts w:ascii="Calibri" w:hAnsi="Calibri" w:cs="Calibri"/>
                <w:b/>
                <w:sz w:val="24"/>
                <w:szCs w:val="24"/>
              </w:rPr>
              <w:t>Su vestimenta fue formal, acorde a la situación.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2293" w14:textId="77777777" w:rsidR="002B1C0D" w:rsidRPr="002B1C0D" w:rsidRDefault="002B1C0D" w:rsidP="0013748D">
            <w:pPr>
              <w:tabs>
                <w:tab w:val="left" w:pos="3780"/>
              </w:tabs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3E8B" w14:textId="77777777" w:rsidR="002B1C0D" w:rsidRPr="002B1C0D" w:rsidRDefault="002B1C0D" w:rsidP="0013748D">
            <w:pPr>
              <w:tabs>
                <w:tab w:val="left" w:pos="3780"/>
              </w:tabs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B1C0D" w:rsidRPr="002B1C0D" w14:paraId="15042F6E" w14:textId="77777777" w:rsidTr="002B1C0D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CA83D" w14:textId="77777777" w:rsidR="002B1C0D" w:rsidRPr="002B1C0D" w:rsidRDefault="002B1C0D" w:rsidP="0013748D">
            <w:pPr>
              <w:tabs>
                <w:tab w:val="left" w:pos="3780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2B1C0D">
              <w:rPr>
                <w:rFonts w:ascii="Calibri" w:hAnsi="Calibri" w:cs="Calibri"/>
                <w:b/>
                <w:sz w:val="24"/>
                <w:szCs w:val="24"/>
              </w:rPr>
              <w:t>Presentó su documentación digital con base a las instrucciones de la guía compartida.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DEBC" w14:textId="77777777" w:rsidR="002B1C0D" w:rsidRPr="002B1C0D" w:rsidRDefault="002B1C0D" w:rsidP="0013748D">
            <w:pPr>
              <w:tabs>
                <w:tab w:val="left" w:pos="3780"/>
              </w:tabs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C370" w14:textId="77777777" w:rsidR="002B1C0D" w:rsidRPr="002B1C0D" w:rsidRDefault="002B1C0D" w:rsidP="0013748D">
            <w:pPr>
              <w:tabs>
                <w:tab w:val="left" w:pos="3780"/>
              </w:tabs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B1C0D" w:rsidRPr="002B1C0D" w14:paraId="03A32F04" w14:textId="77777777" w:rsidTr="002B1C0D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C3F37" w14:textId="77777777" w:rsidR="002B1C0D" w:rsidRPr="002B1C0D" w:rsidRDefault="002B1C0D" w:rsidP="0013748D">
            <w:pPr>
              <w:tabs>
                <w:tab w:val="left" w:pos="3780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2B1C0D">
              <w:rPr>
                <w:rFonts w:ascii="Calibri" w:hAnsi="Calibri" w:cs="Calibri"/>
                <w:b/>
                <w:sz w:val="24"/>
                <w:szCs w:val="24"/>
              </w:rPr>
              <w:t>Tiene una actitud propositiva / amable / u otra, que permita fluidez y armonía durante la entrevista.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F9EB" w14:textId="77777777" w:rsidR="002B1C0D" w:rsidRPr="002B1C0D" w:rsidRDefault="002B1C0D" w:rsidP="0013748D">
            <w:pPr>
              <w:tabs>
                <w:tab w:val="left" w:pos="3780"/>
              </w:tabs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9D84" w14:textId="77777777" w:rsidR="002B1C0D" w:rsidRPr="002B1C0D" w:rsidRDefault="002B1C0D" w:rsidP="0013748D">
            <w:pPr>
              <w:tabs>
                <w:tab w:val="left" w:pos="3780"/>
              </w:tabs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B1C0D" w:rsidRPr="002B1C0D" w14:paraId="3CEB6D3B" w14:textId="77777777" w:rsidTr="002B1C0D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F4D80" w14:textId="77777777" w:rsidR="002B1C0D" w:rsidRPr="002B1C0D" w:rsidRDefault="002B1C0D" w:rsidP="0013748D">
            <w:pPr>
              <w:tabs>
                <w:tab w:val="left" w:pos="3780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2B1C0D">
              <w:rPr>
                <w:rFonts w:ascii="Calibri" w:hAnsi="Calibri" w:cs="Calibri"/>
                <w:b/>
                <w:sz w:val="24"/>
                <w:szCs w:val="24"/>
              </w:rPr>
              <w:t xml:space="preserve">Se comunica eficazmente.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DEF2" w14:textId="77777777" w:rsidR="002B1C0D" w:rsidRPr="002B1C0D" w:rsidRDefault="002B1C0D" w:rsidP="0013748D">
            <w:pPr>
              <w:tabs>
                <w:tab w:val="left" w:pos="3780"/>
              </w:tabs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D3A3" w14:textId="77777777" w:rsidR="002B1C0D" w:rsidRPr="002B1C0D" w:rsidRDefault="002B1C0D" w:rsidP="0013748D">
            <w:pPr>
              <w:tabs>
                <w:tab w:val="left" w:pos="3780"/>
              </w:tabs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B1C0D" w:rsidRPr="002B1C0D" w14:paraId="1E58FF03" w14:textId="77777777" w:rsidTr="002B1C0D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A415C" w14:textId="77777777" w:rsidR="002B1C0D" w:rsidRPr="002B1C0D" w:rsidRDefault="002B1C0D" w:rsidP="0013748D">
            <w:pPr>
              <w:tabs>
                <w:tab w:val="left" w:pos="3780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2B1C0D">
              <w:rPr>
                <w:rFonts w:ascii="Calibri" w:hAnsi="Calibri" w:cs="Calibri"/>
                <w:b/>
                <w:sz w:val="24"/>
                <w:szCs w:val="24"/>
              </w:rPr>
              <w:t>Utiliza un lenguaje acorde y profesional.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207E" w14:textId="77777777" w:rsidR="002B1C0D" w:rsidRPr="002B1C0D" w:rsidRDefault="002B1C0D" w:rsidP="0013748D">
            <w:pPr>
              <w:tabs>
                <w:tab w:val="left" w:pos="3780"/>
              </w:tabs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52D8" w14:textId="77777777" w:rsidR="002B1C0D" w:rsidRPr="002B1C0D" w:rsidRDefault="002B1C0D" w:rsidP="0013748D">
            <w:pPr>
              <w:tabs>
                <w:tab w:val="left" w:pos="3780"/>
              </w:tabs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B1C0D" w:rsidRPr="002B1C0D" w14:paraId="3BBA5F30" w14:textId="77777777" w:rsidTr="002B1C0D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BE5D0" w14:textId="77777777" w:rsidR="002B1C0D" w:rsidRPr="002B1C0D" w:rsidRDefault="002B1C0D" w:rsidP="0013748D">
            <w:pPr>
              <w:tabs>
                <w:tab w:val="left" w:pos="3780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2B1C0D">
              <w:rPr>
                <w:rFonts w:ascii="Calibri" w:hAnsi="Calibri" w:cs="Calibri"/>
                <w:b/>
                <w:sz w:val="24"/>
                <w:szCs w:val="24"/>
              </w:rPr>
              <w:t>Se muestra seguro. (Reconoce sus conocimientos, habilidades y competencias actuales)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4098" w14:textId="77777777" w:rsidR="002B1C0D" w:rsidRPr="002B1C0D" w:rsidRDefault="002B1C0D" w:rsidP="0013748D">
            <w:pPr>
              <w:tabs>
                <w:tab w:val="left" w:pos="3780"/>
              </w:tabs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CD81" w14:textId="77777777" w:rsidR="002B1C0D" w:rsidRPr="002B1C0D" w:rsidRDefault="002B1C0D" w:rsidP="0013748D">
            <w:pPr>
              <w:tabs>
                <w:tab w:val="left" w:pos="3780"/>
              </w:tabs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B1C0D" w:rsidRPr="002B1C0D" w14:paraId="1035CB7E" w14:textId="77777777" w:rsidTr="002B1C0D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293F8" w14:textId="77777777" w:rsidR="002B1C0D" w:rsidRPr="002B1C0D" w:rsidRDefault="002B1C0D" w:rsidP="0013748D">
            <w:pPr>
              <w:tabs>
                <w:tab w:val="left" w:pos="3780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2B1C0D">
              <w:rPr>
                <w:rFonts w:ascii="Calibri" w:hAnsi="Calibri" w:cs="Calibri"/>
                <w:b/>
                <w:sz w:val="24"/>
                <w:szCs w:val="24"/>
              </w:rPr>
              <w:t xml:space="preserve">Tiene claridad en su objetivo y propósito al incorporarse al sistema DUAL.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81A3" w14:textId="77777777" w:rsidR="002B1C0D" w:rsidRPr="002B1C0D" w:rsidRDefault="002B1C0D" w:rsidP="0013748D">
            <w:pPr>
              <w:tabs>
                <w:tab w:val="left" w:pos="3780"/>
              </w:tabs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1D77" w14:textId="77777777" w:rsidR="002B1C0D" w:rsidRPr="002B1C0D" w:rsidRDefault="002B1C0D" w:rsidP="0013748D">
            <w:pPr>
              <w:tabs>
                <w:tab w:val="left" w:pos="3780"/>
              </w:tabs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B1C0D" w:rsidRPr="002B1C0D" w14:paraId="0F05BAC8" w14:textId="77777777" w:rsidTr="002B1C0D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C597E" w14:textId="77777777" w:rsidR="002B1C0D" w:rsidRPr="002B1C0D" w:rsidRDefault="002B1C0D" w:rsidP="0013748D">
            <w:pPr>
              <w:tabs>
                <w:tab w:val="left" w:pos="3780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2B1C0D">
              <w:rPr>
                <w:rFonts w:ascii="Calibri" w:hAnsi="Calibri" w:cs="Calibri"/>
                <w:b/>
                <w:sz w:val="24"/>
                <w:szCs w:val="24"/>
              </w:rPr>
              <w:t>Tiene conocimiento de la empresa de interés; y de su aporte para la misma.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23DF" w14:textId="77777777" w:rsidR="002B1C0D" w:rsidRPr="002B1C0D" w:rsidRDefault="002B1C0D" w:rsidP="0013748D">
            <w:pPr>
              <w:tabs>
                <w:tab w:val="left" w:pos="3780"/>
              </w:tabs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E778" w14:textId="77777777" w:rsidR="002B1C0D" w:rsidRPr="002B1C0D" w:rsidRDefault="002B1C0D" w:rsidP="0013748D">
            <w:pPr>
              <w:tabs>
                <w:tab w:val="left" w:pos="3780"/>
              </w:tabs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B1C0D" w:rsidRPr="002B1C0D" w14:paraId="52C36134" w14:textId="77777777" w:rsidTr="002B1C0D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B3FB4" w14:textId="77777777" w:rsidR="002B1C0D" w:rsidRPr="002B1C0D" w:rsidRDefault="002B1C0D" w:rsidP="0013748D">
            <w:pPr>
              <w:tabs>
                <w:tab w:val="left" w:pos="3780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2B1C0D">
              <w:rPr>
                <w:rFonts w:ascii="Calibri" w:hAnsi="Calibri" w:cs="Calibri"/>
                <w:b/>
                <w:sz w:val="24"/>
                <w:szCs w:val="24"/>
              </w:rPr>
              <w:t>Se identifican competencias y herramientas autodidactas para el logro de aprendizajes en el MODELO DUAL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CD4F" w14:textId="77777777" w:rsidR="002B1C0D" w:rsidRPr="002B1C0D" w:rsidRDefault="002B1C0D" w:rsidP="0013748D">
            <w:pPr>
              <w:tabs>
                <w:tab w:val="left" w:pos="3780"/>
              </w:tabs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1F45" w14:textId="77777777" w:rsidR="002B1C0D" w:rsidRPr="002B1C0D" w:rsidRDefault="002B1C0D" w:rsidP="0013748D">
            <w:pPr>
              <w:tabs>
                <w:tab w:val="left" w:pos="3780"/>
              </w:tabs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2C74EF85" w14:textId="1A93F9F8" w:rsidR="00D157E3" w:rsidRPr="002B1C0D" w:rsidRDefault="00D157E3" w:rsidP="00D157E3">
      <w:pPr>
        <w:tabs>
          <w:tab w:val="left" w:pos="3780"/>
        </w:tabs>
        <w:rPr>
          <w:rFonts w:ascii="Calibri" w:hAnsi="Calibri" w:cs="Calibri"/>
          <w:b/>
          <w:bCs/>
          <w:sz w:val="18"/>
          <w:szCs w:val="18"/>
        </w:rPr>
      </w:pPr>
      <w:r w:rsidRPr="002B1C0D">
        <w:rPr>
          <w:rFonts w:ascii="Calibri" w:hAnsi="Calibri" w:cs="Calibri"/>
        </w:rPr>
        <w:br/>
      </w:r>
    </w:p>
    <w:p w14:paraId="1D157CD0" w14:textId="77777777" w:rsidR="00D157E3" w:rsidRPr="002B1C0D" w:rsidRDefault="00D157E3" w:rsidP="00D157E3">
      <w:pPr>
        <w:rPr>
          <w:rFonts w:ascii="Calibri" w:hAnsi="Calibri" w:cs="Calibri"/>
          <w:b/>
          <w:bCs/>
          <w:sz w:val="20"/>
          <w:szCs w:val="20"/>
        </w:rPr>
      </w:pPr>
    </w:p>
    <w:p w14:paraId="5C61F394" w14:textId="77777777" w:rsidR="00D157E3" w:rsidRPr="002B1C0D" w:rsidRDefault="00D157E3" w:rsidP="00D157E3">
      <w:pPr>
        <w:rPr>
          <w:rFonts w:ascii="Calibri" w:hAnsi="Calibri" w:cs="Calibri"/>
          <w:b/>
          <w:bCs/>
          <w:sz w:val="20"/>
          <w:szCs w:val="20"/>
        </w:rPr>
      </w:pPr>
    </w:p>
    <w:p w14:paraId="547CFE47" w14:textId="77777777" w:rsidR="00D157E3" w:rsidRPr="002B1C0D" w:rsidRDefault="00D157E3" w:rsidP="00D157E3">
      <w:pPr>
        <w:rPr>
          <w:rFonts w:ascii="Calibri" w:hAnsi="Calibri" w:cs="Calibri"/>
          <w:b/>
          <w:bCs/>
          <w:sz w:val="20"/>
          <w:szCs w:val="20"/>
        </w:rPr>
      </w:pPr>
    </w:p>
    <w:p w14:paraId="5A33C43B" w14:textId="77777777" w:rsidR="00D157E3" w:rsidRPr="002B1C0D" w:rsidRDefault="00D157E3" w:rsidP="00D157E3">
      <w:pPr>
        <w:rPr>
          <w:rFonts w:ascii="Calibri" w:hAnsi="Calibri" w:cs="Calibri"/>
          <w:b/>
          <w:bCs/>
          <w:sz w:val="20"/>
          <w:szCs w:val="20"/>
        </w:rPr>
      </w:pPr>
    </w:p>
    <w:p w14:paraId="225FBBFF" w14:textId="77777777" w:rsidR="00E769A6" w:rsidRDefault="00E769A6" w:rsidP="002B1C0D">
      <w:pPr>
        <w:tabs>
          <w:tab w:val="left" w:pos="3780"/>
        </w:tabs>
        <w:ind w:left="360"/>
        <w:jc w:val="center"/>
        <w:rPr>
          <w:rFonts w:ascii="Calibri" w:hAnsi="Calibri" w:cs="Calibri"/>
          <w:b/>
        </w:rPr>
      </w:pPr>
    </w:p>
    <w:p w14:paraId="60943142" w14:textId="60B1DC5D" w:rsidR="002B1C0D" w:rsidRPr="002B1C0D" w:rsidRDefault="002B1C0D" w:rsidP="002B1C0D">
      <w:pPr>
        <w:tabs>
          <w:tab w:val="left" w:pos="3780"/>
        </w:tabs>
        <w:ind w:left="360"/>
        <w:jc w:val="center"/>
        <w:rPr>
          <w:rFonts w:ascii="Calibri" w:hAnsi="Calibri" w:cs="Calibri"/>
          <w:b/>
        </w:rPr>
      </w:pPr>
      <w:r w:rsidRPr="002B1C0D">
        <w:rPr>
          <w:rFonts w:ascii="Calibri" w:hAnsi="Calibri" w:cs="Calibri"/>
          <w:b/>
        </w:rPr>
        <w:t xml:space="preserve">FICHA DE </w:t>
      </w:r>
      <w:r>
        <w:rPr>
          <w:rFonts w:ascii="Calibri" w:hAnsi="Calibri" w:cs="Calibri"/>
          <w:b/>
        </w:rPr>
        <w:t>COMPETENCIAS BLANDAS</w:t>
      </w:r>
      <w:r w:rsidRPr="002B1C0D">
        <w:rPr>
          <w:rFonts w:ascii="Calibri" w:hAnsi="Calibri" w:cs="Calibri"/>
          <w:b/>
        </w:rPr>
        <w:t xml:space="preserve"> (ANEXO </w:t>
      </w:r>
      <w:r>
        <w:rPr>
          <w:rFonts w:ascii="Calibri" w:hAnsi="Calibri" w:cs="Calibri"/>
          <w:b/>
        </w:rPr>
        <w:t>2</w:t>
      </w:r>
      <w:r w:rsidRPr="002B1C0D">
        <w:rPr>
          <w:rFonts w:ascii="Calibri" w:hAnsi="Calibri" w:cs="Calibri"/>
          <w:b/>
        </w:rPr>
        <w:t>)</w:t>
      </w:r>
    </w:p>
    <w:p w14:paraId="132768F7" w14:textId="77777777" w:rsidR="00E769A6" w:rsidRDefault="00E769A6" w:rsidP="00E769A6">
      <w:pPr>
        <w:tabs>
          <w:tab w:val="left" w:pos="3780"/>
        </w:tabs>
        <w:rPr>
          <w:rFonts w:ascii="Calibri" w:hAnsi="Calibri" w:cs="Calibri"/>
          <w:b/>
          <w:highlight w:val="yellow"/>
        </w:rPr>
      </w:pPr>
    </w:p>
    <w:p w14:paraId="4DBBE1CE" w14:textId="3BD27035" w:rsidR="00E769A6" w:rsidRPr="002B1C0D" w:rsidRDefault="00E769A6" w:rsidP="00E769A6">
      <w:pPr>
        <w:tabs>
          <w:tab w:val="left" w:pos="3780"/>
        </w:tabs>
        <w:rPr>
          <w:rFonts w:ascii="Calibri" w:hAnsi="Calibri" w:cs="Calibri"/>
          <w:b/>
        </w:rPr>
      </w:pPr>
      <w:r w:rsidRPr="002B1C0D">
        <w:rPr>
          <w:rFonts w:ascii="Calibri" w:hAnsi="Calibri" w:cs="Calibri"/>
          <w:b/>
          <w:highlight w:val="yellow"/>
        </w:rPr>
        <w:t>NOTA. Lo siguiente es para el llenado exclusivo del evaluador</w:t>
      </w:r>
    </w:p>
    <w:p w14:paraId="4041214F" w14:textId="77777777" w:rsidR="00D157E3" w:rsidRPr="002B1C0D" w:rsidRDefault="00D157E3" w:rsidP="00D157E3">
      <w:pPr>
        <w:rPr>
          <w:rFonts w:ascii="Calibri" w:eastAsia="Calibri" w:hAnsi="Calibri" w:cs="Calibri"/>
          <w:b/>
          <w:bCs/>
          <w:sz w:val="18"/>
          <w:szCs w:val="18"/>
        </w:rPr>
      </w:pP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6232"/>
        <w:gridCol w:w="1134"/>
        <w:gridCol w:w="993"/>
      </w:tblGrid>
      <w:tr w:rsidR="00E769A6" w:rsidRPr="002B1C0D" w14:paraId="76C2593C" w14:textId="77777777" w:rsidTr="00E769A6">
        <w:trPr>
          <w:trHeight w:val="300"/>
        </w:trPr>
        <w:tc>
          <w:tcPr>
            <w:tcW w:w="6232" w:type="dxa"/>
          </w:tcPr>
          <w:p w14:paraId="1DA7A42D" w14:textId="77777777" w:rsidR="00E769A6" w:rsidRPr="002B1C0D" w:rsidRDefault="00E769A6" w:rsidP="0013748D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2B1C0D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HABILIDAD BLANDA QUE MIDE LA PRUEBA PAPI</w:t>
            </w:r>
          </w:p>
        </w:tc>
        <w:tc>
          <w:tcPr>
            <w:tcW w:w="1134" w:type="dxa"/>
          </w:tcPr>
          <w:p w14:paraId="435208F8" w14:textId="77777777" w:rsidR="00E769A6" w:rsidRPr="002B1C0D" w:rsidRDefault="00E769A6" w:rsidP="0013748D">
            <w:pPr>
              <w:jc w:val="center"/>
              <w:rPr>
                <w:rFonts w:ascii="Calibri" w:eastAsia="Calibri" w:hAnsi="Calibri" w:cs="Calibri"/>
                <w:b/>
                <w:bCs/>
                <w:sz w:val="12"/>
                <w:szCs w:val="12"/>
              </w:rPr>
            </w:pPr>
            <w:r w:rsidRPr="002B1C0D">
              <w:rPr>
                <w:rFonts w:ascii="Calibri" w:eastAsia="Calibri" w:hAnsi="Calibri" w:cs="Calibri"/>
                <w:b/>
                <w:bCs/>
                <w:sz w:val="12"/>
                <w:szCs w:val="12"/>
              </w:rPr>
              <w:t>DESARROLLADA</w:t>
            </w:r>
          </w:p>
        </w:tc>
        <w:tc>
          <w:tcPr>
            <w:tcW w:w="993" w:type="dxa"/>
          </w:tcPr>
          <w:p w14:paraId="3D2EFBE5" w14:textId="77777777" w:rsidR="00E769A6" w:rsidRPr="002B1C0D" w:rsidRDefault="00E769A6" w:rsidP="0013748D">
            <w:pPr>
              <w:jc w:val="center"/>
              <w:rPr>
                <w:rFonts w:ascii="Calibri" w:eastAsia="Calibri" w:hAnsi="Calibri" w:cs="Calibri"/>
                <w:b/>
                <w:bCs/>
                <w:sz w:val="12"/>
                <w:szCs w:val="12"/>
              </w:rPr>
            </w:pPr>
            <w:r w:rsidRPr="002B1C0D">
              <w:rPr>
                <w:rFonts w:ascii="Calibri" w:eastAsia="Calibri" w:hAnsi="Calibri" w:cs="Calibri"/>
                <w:b/>
                <w:bCs/>
                <w:sz w:val="12"/>
                <w:szCs w:val="12"/>
              </w:rPr>
              <w:t>POR DESARROLLAR</w:t>
            </w:r>
          </w:p>
        </w:tc>
      </w:tr>
      <w:tr w:rsidR="00E769A6" w:rsidRPr="002B1C0D" w14:paraId="0F6F79D7" w14:textId="77777777" w:rsidTr="00E769A6">
        <w:trPr>
          <w:trHeight w:val="300"/>
        </w:trPr>
        <w:tc>
          <w:tcPr>
            <w:tcW w:w="6232" w:type="dxa"/>
          </w:tcPr>
          <w:p w14:paraId="18E64A76" w14:textId="77777777" w:rsidR="00E769A6" w:rsidRPr="002B1C0D" w:rsidRDefault="00E769A6" w:rsidP="0013748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B1C0D">
              <w:rPr>
                <w:rFonts w:ascii="Calibri" w:hAnsi="Calibri" w:cs="Calibri"/>
                <w:b/>
                <w:bCs/>
                <w:sz w:val="18"/>
                <w:szCs w:val="18"/>
              </w:rPr>
              <w:t>Competencia para generar logros y/o ser productivo.</w:t>
            </w:r>
          </w:p>
        </w:tc>
        <w:tc>
          <w:tcPr>
            <w:tcW w:w="1134" w:type="dxa"/>
          </w:tcPr>
          <w:p w14:paraId="55C3477D" w14:textId="77777777" w:rsidR="00E769A6" w:rsidRPr="002B1C0D" w:rsidRDefault="00E769A6" w:rsidP="0013748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3F9A7036" w14:textId="77777777" w:rsidR="00E769A6" w:rsidRPr="002B1C0D" w:rsidRDefault="00E769A6" w:rsidP="0013748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E769A6" w:rsidRPr="002B1C0D" w14:paraId="0958B348" w14:textId="77777777" w:rsidTr="00E769A6">
        <w:trPr>
          <w:trHeight w:val="300"/>
        </w:trPr>
        <w:tc>
          <w:tcPr>
            <w:tcW w:w="6232" w:type="dxa"/>
          </w:tcPr>
          <w:p w14:paraId="42A1D80A" w14:textId="77777777" w:rsidR="00E769A6" w:rsidRPr="002B1C0D" w:rsidRDefault="00E769A6" w:rsidP="0013748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B1C0D">
              <w:rPr>
                <w:rFonts w:ascii="Calibri" w:hAnsi="Calibri" w:cs="Calibri"/>
                <w:b/>
                <w:bCs/>
                <w:sz w:val="18"/>
                <w:szCs w:val="18"/>
              </w:rPr>
              <w:t>Capacidad de influir en otros</w:t>
            </w:r>
          </w:p>
        </w:tc>
        <w:tc>
          <w:tcPr>
            <w:tcW w:w="1134" w:type="dxa"/>
          </w:tcPr>
          <w:p w14:paraId="55E9D48B" w14:textId="77777777" w:rsidR="00E769A6" w:rsidRPr="002B1C0D" w:rsidRDefault="00E769A6" w:rsidP="0013748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068BBB55" w14:textId="77777777" w:rsidR="00E769A6" w:rsidRPr="002B1C0D" w:rsidRDefault="00E769A6" w:rsidP="0013748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E769A6" w:rsidRPr="002B1C0D" w14:paraId="1FC7673D" w14:textId="77777777" w:rsidTr="00E769A6">
        <w:trPr>
          <w:trHeight w:val="300"/>
        </w:trPr>
        <w:tc>
          <w:tcPr>
            <w:tcW w:w="6232" w:type="dxa"/>
          </w:tcPr>
          <w:p w14:paraId="2AE27F9D" w14:textId="77777777" w:rsidR="00E769A6" w:rsidRPr="002B1C0D" w:rsidRDefault="00E769A6" w:rsidP="0013748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B1C0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Competencia para ejercer Rol de </w:t>
            </w:r>
            <w:proofErr w:type="spellStart"/>
            <w:r w:rsidRPr="002B1C0D">
              <w:rPr>
                <w:rFonts w:ascii="Calibri" w:hAnsi="Calibri" w:cs="Calibri"/>
                <w:b/>
                <w:bCs/>
                <w:sz w:val="18"/>
                <w:szCs w:val="18"/>
              </w:rPr>
              <w:t>lider</w:t>
            </w:r>
            <w:proofErr w:type="spellEnd"/>
            <w:r w:rsidRPr="002B1C0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14:paraId="4E467530" w14:textId="77777777" w:rsidR="00E769A6" w:rsidRPr="002B1C0D" w:rsidRDefault="00E769A6" w:rsidP="0013748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000A9366" w14:textId="77777777" w:rsidR="00E769A6" w:rsidRPr="002B1C0D" w:rsidRDefault="00E769A6" w:rsidP="0013748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E769A6" w:rsidRPr="002B1C0D" w14:paraId="2FC1E115" w14:textId="77777777" w:rsidTr="00E769A6">
        <w:trPr>
          <w:trHeight w:val="300"/>
        </w:trPr>
        <w:tc>
          <w:tcPr>
            <w:tcW w:w="6232" w:type="dxa"/>
          </w:tcPr>
          <w:p w14:paraId="3FD041E3" w14:textId="77777777" w:rsidR="00E769A6" w:rsidRPr="002B1C0D" w:rsidRDefault="00E769A6" w:rsidP="0013748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B1C0D">
              <w:rPr>
                <w:rFonts w:ascii="Calibri" w:hAnsi="Calibri" w:cs="Calibri"/>
                <w:b/>
                <w:bCs/>
                <w:sz w:val="18"/>
                <w:szCs w:val="18"/>
              </w:rPr>
              <w:t>Capacidad de protagonismo</w:t>
            </w:r>
          </w:p>
        </w:tc>
        <w:tc>
          <w:tcPr>
            <w:tcW w:w="1134" w:type="dxa"/>
          </w:tcPr>
          <w:p w14:paraId="337C7A2E" w14:textId="77777777" w:rsidR="00E769A6" w:rsidRPr="002B1C0D" w:rsidRDefault="00E769A6" w:rsidP="0013748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496812F3" w14:textId="77777777" w:rsidR="00E769A6" w:rsidRPr="002B1C0D" w:rsidRDefault="00E769A6" w:rsidP="0013748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E769A6" w:rsidRPr="002B1C0D" w14:paraId="3A0AA983" w14:textId="77777777" w:rsidTr="00E769A6">
        <w:trPr>
          <w:trHeight w:val="300"/>
        </w:trPr>
        <w:tc>
          <w:tcPr>
            <w:tcW w:w="6232" w:type="dxa"/>
          </w:tcPr>
          <w:p w14:paraId="3BE4BCD8" w14:textId="77777777" w:rsidR="00E769A6" w:rsidRPr="002B1C0D" w:rsidRDefault="00E769A6" w:rsidP="0013748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B1C0D">
              <w:rPr>
                <w:rFonts w:ascii="Calibri" w:hAnsi="Calibri" w:cs="Calibri"/>
                <w:b/>
                <w:bCs/>
                <w:sz w:val="18"/>
                <w:szCs w:val="18"/>
              </w:rPr>
              <w:t>Competencia de organización para el trabajo</w:t>
            </w:r>
          </w:p>
        </w:tc>
        <w:tc>
          <w:tcPr>
            <w:tcW w:w="1134" w:type="dxa"/>
          </w:tcPr>
          <w:p w14:paraId="512D789E" w14:textId="77777777" w:rsidR="00E769A6" w:rsidRPr="002B1C0D" w:rsidRDefault="00E769A6" w:rsidP="0013748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5879308B" w14:textId="77777777" w:rsidR="00E769A6" w:rsidRPr="002B1C0D" w:rsidRDefault="00E769A6" w:rsidP="0013748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E769A6" w:rsidRPr="002B1C0D" w14:paraId="1B2899A6" w14:textId="77777777" w:rsidTr="00E769A6">
        <w:trPr>
          <w:trHeight w:val="300"/>
        </w:trPr>
        <w:tc>
          <w:tcPr>
            <w:tcW w:w="6232" w:type="dxa"/>
          </w:tcPr>
          <w:p w14:paraId="4615DEA1" w14:textId="77777777" w:rsidR="00E769A6" w:rsidRPr="002B1C0D" w:rsidRDefault="00E769A6" w:rsidP="0013748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B1C0D">
              <w:rPr>
                <w:rFonts w:ascii="Calibri" w:hAnsi="Calibri" w:cs="Calibri"/>
                <w:b/>
                <w:bCs/>
                <w:sz w:val="18"/>
                <w:szCs w:val="18"/>
              </w:rPr>
              <w:t>Competencia de planificación</w:t>
            </w:r>
          </w:p>
        </w:tc>
        <w:tc>
          <w:tcPr>
            <w:tcW w:w="1134" w:type="dxa"/>
          </w:tcPr>
          <w:p w14:paraId="500AB0BC" w14:textId="77777777" w:rsidR="00E769A6" w:rsidRPr="002B1C0D" w:rsidRDefault="00E769A6" w:rsidP="0013748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452B0BDD" w14:textId="77777777" w:rsidR="00E769A6" w:rsidRPr="002B1C0D" w:rsidRDefault="00E769A6" w:rsidP="0013748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E769A6" w:rsidRPr="002B1C0D" w14:paraId="6AF3845E" w14:textId="77777777" w:rsidTr="00E769A6">
        <w:trPr>
          <w:trHeight w:val="300"/>
        </w:trPr>
        <w:tc>
          <w:tcPr>
            <w:tcW w:w="6232" w:type="dxa"/>
          </w:tcPr>
          <w:p w14:paraId="7F9B3D15" w14:textId="77777777" w:rsidR="00E769A6" w:rsidRPr="002B1C0D" w:rsidRDefault="00E769A6" w:rsidP="0013748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B1C0D">
              <w:rPr>
                <w:rFonts w:ascii="Calibri" w:hAnsi="Calibri" w:cs="Calibri"/>
                <w:b/>
                <w:bCs/>
                <w:sz w:val="18"/>
                <w:szCs w:val="18"/>
              </w:rPr>
              <w:t>Competencia de Atención a los detalles</w:t>
            </w:r>
          </w:p>
        </w:tc>
        <w:tc>
          <w:tcPr>
            <w:tcW w:w="1134" w:type="dxa"/>
          </w:tcPr>
          <w:p w14:paraId="01834F49" w14:textId="77777777" w:rsidR="00E769A6" w:rsidRPr="002B1C0D" w:rsidRDefault="00E769A6" w:rsidP="0013748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2585525A" w14:textId="77777777" w:rsidR="00E769A6" w:rsidRPr="002B1C0D" w:rsidRDefault="00E769A6" w:rsidP="0013748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E769A6" w:rsidRPr="002B1C0D" w14:paraId="67646654" w14:textId="77777777" w:rsidTr="00E769A6">
        <w:trPr>
          <w:trHeight w:val="300"/>
        </w:trPr>
        <w:tc>
          <w:tcPr>
            <w:tcW w:w="6232" w:type="dxa"/>
          </w:tcPr>
          <w:p w14:paraId="1B29F629" w14:textId="77777777" w:rsidR="00E769A6" w:rsidRPr="002B1C0D" w:rsidRDefault="00E769A6" w:rsidP="0013748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B1C0D">
              <w:rPr>
                <w:rFonts w:ascii="Calibri" w:hAnsi="Calibri" w:cs="Calibri"/>
                <w:b/>
                <w:bCs/>
                <w:sz w:val="18"/>
                <w:szCs w:val="18"/>
              </w:rPr>
              <w:t>Competencia para seguir reglas y directrices</w:t>
            </w:r>
          </w:p>
        </w:tc>
        <w:tc>
          <w:tcPr>
            <w:tcW w:w="1134" w:type="dxa"/>
          </w:tcPr>
          <w:p w14:paraId="33D54342" w14:textId="77777777" w:rsidR="00E769A6" w:rsidRPr="002B1C0D" w:rsidRDefault="00E769A6" w:rsidP="0013748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178215F1" w14:textId="77777777" w:rsidR="00E769A6" w:rsidRPr="002B1C0D" w:rsidRDefault="00E769A6" w:rsidP="0013748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E769A6" w:rsidRPr="002B1C0D" w14:paraId="33738366" w14:textId="77777777" w:rsidTr="00E769A6">
        <w:trPr>
          <w:trHeight w:val="300"/>
        </w:trPr>
        <w:tc>
          <w:tcPr>
            <w:tcW w:w="6232" w:type="dxa"/>
          </w:tcPr>
          <w:p w14:paraId="11B69EBA" w14:textId="77777777" w:rsidR="00E769A6" w:rsidRPr="002B1C0D" w:rsidRDefault="00E769A6" w:rsidP="0013748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B1C0D">
              <w:rPr>
                <w:rFonts w:ascii="Calibri" w:hAnsi="Calibri" w:cs="Calibri"/>
                <w:b/>
                <w:bCs/>
                <w:sz w:val="18"/>
                <w:szCs w:val="18"/>
              </w:rPr>
              <w:t>Competencia para terminar una tarea</w:t>
            </w:r>
          </w:p>
        </w:tc>
        <w:tc>
          <w:tcPr>
            <w:tcW w:w="1134" w:type="dxa"/>
          </w:tcPr>
          <w:p w14:paraId="25F402DD" w14:textId="77777777" w:rsidR="00E769A6" w:rsidRPr="002B1C0D" w:rsidRDefault="00E769A6" w:rsidP="0013748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1D1EA218" w14:textId="77777777" w:rsidR="00E769A6" w:rsidRPr="002B1C0D" w:rsidRDefault="00E769A6" w:rsidP="0013748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E769A6" w:rsidRPr="002B1C0D" w14:paraId="15988661" w14:textId="77777777" w:rsidTr="00E769A6">
        <w:trPr>
          <w:trHeight w:val="300"/>
        </w:trPr>
        <w:tc>
          <w:tcPr>
            <w:tcW w:w="6232" w:type="dxa"/>
          </w:tcPr>
          <w:p w14:paraId="7184AAD5" w14:textId="77777777" w:rsidR="00E769A6" w:rsidRPr="002B1C0D" w:rsidRDefault="00E769A6" w:rsidP="0013748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B1C0D">
              <w:rPr>
                <w:rFonts w:ascii="Calibri" w:hAnsi="Calibri" w:cs="Calibri"/>
                <w:b/>
                <w:bCs/>
                <w:sz w:val="18"/>
                <w:szCs w:val="18"/>
              </w:rPr>
              <w:t>Competencia de Pensamiento teórico y/o critico</w:t>
            </w:r>
          </w:p>
        </w:tc>
        <w:tc>
          <w:tcPr>
            <w:tcW w:w="1134" w:type="dxa"/>
          </w:tcPr>
          <w:p w14:paraId="099A91DD" w14:textId="77777777" w:rsidR="00E769A6" w:rsidRPr="002B1C0D" w:rsidRDefault="00E769A6" w:rsidP="0013748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09DA6EBB" w14:textId="77777777" w:rsidR="00E769A6" w:rsidRPr="002B1C0D" w:rsidRDefault="00E769A6" w:rsidP="0013748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E769A6" w:rsidRPr="002B1C0D" w14:paraId="736032DB" w14:textId="77777777" w:rsidTr="00E769A6">
        <w:trPr>
          <w:trHeight w:val="300"/>
        </w:trPr>
        <w:tc>
          <w:tcPr>
            <w:tcW w:w="6232" w:type="dxa"/>
          </w:tcPr>
          <w:p w14:paraId="17680205" w14:textId="77777777" w:rsidR="00E769A6" w:rsidRPr="002B1C0D" w:rsidRDefault="00E769A6" w:rsidP="0013748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B1C0D">
              <w:rPr>
                <w:rFonts w:ascii="Calibri" w:hAnsi="Calibri" w:cs="Calibri"/>
                <w:b/>
                <w:bCs/>
                <w:sz w:val="18"/>
                <w:szCs w:val="18"/>
              </w:rPr>
              <w:t>Competencia para adaptarse a cambios</w:t>
            </w:r>
          </w:p>
        </w:tc>
        <w:tc>
          <w:tcPr>
            <w:tcW w:w="1134" w:type="dxa"/>
          </w:tcPr>
          <w:p w14:paraId="0C2237EF" w14:textId="77777777" w:rsidR="00E769A6" w:rsidRPr="002B1C0D" w:rsidRDefault="00E769A6" w:rsidP="0013748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17C8958E" w14:textId="77777777" w:rsidR="00E769A6" w:rsidRPr="002B1C0D" w:rsidRDefault="00E769A6" w:rsidP="0013748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E769A6" w:rsidRPr="002B1C0D" w14:paraId="40A75016" w14:textId="77777777" w:rsidTr="00E769A6">
        <w:trPr>
          <w:trHeight w:val="300"/>
        </w:trPr>
        <w:tc>
          <w:tcPr>
            <w:tcW w:w="6232" w:type="dxa"/>
          </w:tcPr>
          <w:p w14:paraId="4C8BEC53" w14:textId="77777777" w:rsidR="00E769A6" w:rsidRPr="002B1C0D" w:rsidRDefault="00E769A6" w:rsidP="0013748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B1C0D">
              <w:rPr>
                <w:rFonts w:ascii="Calibri" w:hAnsi="Calibri" w:cs="Calibri"/>
                <w:b/>
                <w:bCs/>
                <w:sz w:val="18"/>
                <w:szCs w:val="18"/>
              </w:rPr>
              <w:t>Competencia para pertenecer a grupos</w:t>
            </w:r>
          </w:p>
        </w:tc>
        <w:tc>
          <w:tcPr>
            <w:tcW w:w="1134" w:type="dxa"/>
          </w:tcPr>
          <w:p w14:paraId="2EF6143B" w14:textId="77777777" w:rsidR="00E769A6" w:rsidRPr="002B1C0D" w:rsidRDefault="00E769A6" w:rsidP="0013748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3172DA60" w14:textId="77777777" w:rsidR="00E769A6" w:rsidRPr="002B1C0D" w:rsidRDefault="00E769A6" w:rsidP="0013748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E769A6" w:rsidRPr="002B1C0D" w14:paraId="781366C0" w14:textId="77777777" w:rsidTr="00E769A6">
        <w:trPr>
          <w:trHeight w:val="300"/>
        </w:trPr>
        <w:tc>
          <w:tcPr>
            <w:tcW w:w="6232" w:type="dxa"/>
          </w:tcPr>
          <w:p w14:paraId="6DB83D2C" w14:textId="77777777" w:rsidR="00E769A6" w:rsidRPr="002B1C0D" w:rsidRDefault="00E769A6" w:rsidP="0013748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B1C0D">
              <w:rPr>
                <w:rFonts w:ascii="Calibri" w:hAnsi="Calibri" w:cs="Calibri"/>
                <w:b/>
                <w:bCs/>
                <w:sz w:val="18"/>
                <w:szCs w:val="18"/>
              </w:rPr>
              <w:t>Competencia para generar Cordialidad y empatía</w:t>
            </w:r>
          </w:p>
        </w:tc>
        <w:tc>
          <w:tcPr>
            <w:tcW w:w="1134" w:type="dxa"/>
          </w:tcPr>
          <w:p w14:paraId="500FB160" w14:textId="77777777" w:rsidR="00E769A6" w:rsidRPr="002B1C0D" w:rsidRDefault="00E769A6" w:rsidP="0013748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05149B67" w14:textId="77777777" w:rsidR="00E769A6" w:rsidRPr="002B1C0D" w:rsidRDefault="00E769A6" w:rsidP="0013748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E769A6" w:rsidRPr="002B1C0D" w14:paraId="6FE2DACB" w14:textId="77777777" w:rsidTr="00E769A6">
        <w:trPr>
          <w:trHeight w:val="300"/>
        </w:trPr>
        <w:tc>
          <w:tcPr>
            <w:tcW w:w="6232" w:type="dxa"/>
          </w:tcPr>
          <w:p w14:paraId="1B59D408" w14:textId="77777777" w:rsidR="00E769A6" w:rsidRPr="002B1C0D" w:rsidRDefault="00E769A6" w:rsidP="0013748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B1C0D">
              <w:rPr>
                <w:rFonts w:ascii="Calibri" w:hAnsi="Calibri" w:cs="Calibri"/>
                <w:b/>
                <w:bCs/>
                <w:sz w:val="18"/>
                <w:szCs w:val="18"/>
              </w:rPr>
              <w:t>Competencia para relacionarse</w:t>
            </w:r>
          </w:p>
        </w:tc>
        <w:tc>
          <w:tcPr>
            <w:tcW w:w="1134" w:type="dxa"/>
          </w:tcPr>
          <w:p w14:paraId="60280042" w14:textId="77777777" w:rsidR="00E769A6" w:rsidRPr="002B1C0D" w:rsidRDefault="00E769A6" w:rsidP="0013748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799EDD82" w14:textId="77777777" w:rsidR="00E769A6" w:rsidRPr="002B1C0D" w:rsidRDefault="00E769A6" w:rsidP="0013748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E769A6" w:rsidRPr="002B1C0D" w14:paraId="6F9CA5D1" w14:textId="77777777" w:rsidTr="00E769A6">
        <w:trPr>
          <w:trHeight w:val="300"/>
        </w:trPr>
        <w:tc>
          <w:tcPr>
            <w:tcW w:w="6232" w:type="dxa"/>
          </w:tcPr>
          <w:p w14:paraId="6CF09E52" w14:textId="77777777" w:rsidR="00E769A6" w:rsidRPr="002B1C0D" w:rsidRDefault="00E769A6" w:rsidP="0013748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B1C0D">
              <w:rPr>
                <w:rFonts w:ascii="Calibri" w:hAnsi="Calibri" w:cs="Calibri"/>
                <w:b/>
                <w:bCs/>
                <w:sz w:val="18"/>
                <w:szCs w:val="18"/>
              </w:rPr>
              <w:t>Competencia de Facilidad para tomar decisiones</w:t>
            </w:r>
          </w:p>
        </w:tc>
        <w:tc>
          <w:tcPr>
            <w:tcW w:w="1134" w:type="dxa"/>
          </w:tcPr>
          <w:p w14:paraId="65F6A44D" w14:textId="77777777" w:rsidR="00E769A6" w:rsidRPr="002B1C0D" w:rsidRDefault="00E769A6" w:rsidP="0013748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420A0932" w14:textId="77777777" w:rsidR="00E769A6" w:rsidRPr="002B1C0D" w:rsidRDefault="00E769A6" w:rsidP="0013748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E769A6" w:rsidRPr="002B1C0D" w14:paraId="1675275F" w14:textId="77777777" w:rsidTr="00E769A6">
        <w:trPr>
          <w:trHeight w:val="300"/>
        </w:trPr>
        <w:tc>
          <w:tcPr>
            <w:tcW w:w="6232" w:type="dxa"/>
          </w:tcPr>
          <w:p w14:paraId="679241B4" w14:textId="77777777" w:rsidR="00E769A6" w:rsidRPr="002B1C0D" w:rsidRDefault="00E769A6" w:rsidP="0013748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B1C0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Competencia ser dinámico en la ejecución de una actividad o trabajo</w:t>
            </w:r>
          </w:p>
        </w:tc>
        <w:tc>
          <w:tcPr>
            <w:tcW w:w="1134" w:type="dxa"/>
          </w:tcPr>
          <w:p w14:paraId="70EF7D1D" w14:textId="77777777" w:rsidR="00E769A6" w:rsidRPr="002B1C0D" w:rsidRDefault="00E769A6" w:rsidP="0013748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2E9FC2DD" w14:textId="77777777" w:rsidR="00E769A6" w:rsidRPr="002B1C0D" w:rsidRDefault="00E769A6" w:rsidP="0013748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E769A6" w:rsidRPr="002B1C0D" w14:paraId="79690710" w14:textId="77777777" w:rsidTr="00E769A6">
        <w:trPr>
          <w:trHeight w:val="300"/>
        </w:trPr>
        <w:tc>
          <w:tcPr>
            <w:tcW w:w="6232" w:type="dxa"/>
          </w:tcPr>
          <w:p w14:paraId="2774331E" w14:textId="77777777" w:rsidR="00E769A6" w:rsidRPr="002B1C0D" w:rsidRDefault="00E769A6" w:rsidP="0013748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B1C0D">
              <w:rPr>
                <w:rFonts w:ascii="Calibri" w:hAnsi="Calibri" w:cs="Calibri"/>
                <w:b/>
                <w:bCs/>
                <w:sz w:val="18"/>
                <w:szCs w:val="18"/>
              </w:rPr>
              <w:t>Competencia comunicativa: capacidad de ser directo y/o asertivo</w:t>
            </w:r>
          </w:p>
        </w:tc>
        <w:tc>
          <w:tcPr>
            <w:tcW w:w="1134" w:type="dxa"/>
          </w:tcPr>
          <w:p w14:paraId="2FD9C3F1" w14:textId="77777777" w:rsidR="00E769A6" w:rsidRPr="002B1C0D" w:rsidRDefault="00E769A6" w:rsidP="0013748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503EB750" w14:textId="77777777" w:rsidR="00E769A6" w:rsidRPr="002B1C0D" w:rsidRDefault="00E769A6" w:rsidP="0013748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E769A6" w:rsidRPr="002B1C0D" w14:paraId="37EBEB4B" w14:textId="77777777" w:rsidTr="00E769A6">
        <w:trPr>
          <w:trHeight w:val="300"/>
        </w:trPr>
        <w:tc>
          <w:tcPr>
            <w:tcW w:w="6232" w:type="dxa"/>
          </w:tcPr>
          <w:p w14:paraId="4D40E51A" w14:textId="77777777" w:rsidR="00E769A6" w:rsidRPr="002B1C0D" w:rsidRDefault="00E769A6" w:rsidP="0013748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B1C0D">
              <w:rPr>
                <w:rFonts w:ascii="Calibri" w:hAnsi="Calibri" w:cs="Calibri"/>
                <w:b/>
                <w:bCs/>
                <w:sz w:val="18"/>
                <w:szCs w:val="18"/>
              </w:rPr>
              <w:t>Competencia para tener contención emocional</w:t>
            </w:r>
          </w:p>
        </w:tc>
        <w:tc>
          <w:tcPr>
            <w:tcW w:w="1134" w:type="dxa"/>
          </w:tcPr>
          <w:p w14:paraId="4DA1ECB0" w14:textId="77777777" w:rsidR="00E769A6" w:rsidRPr="002B1C0D" w:rsidRDefault="00E769A6" w:rsidP="0013748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5801F866" w14:textId="77777777" w:rsidR="00E769A6" w:rsidRPr="002B1C0D" w:rsidRDefault="00E769A6" w:rsidP="0013748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E769A6" w:rsidRPr="002B1C0D" w14:paraId="0F2617B2" w14:textId="77777777" w:rsidTr="00E769A6">
        <w:trPr>
          <w:trHeight w:val="300"/>
        </w:trPr>
        <w:tc>
          <w:tcPr>
            <w:tcW w:w="6232" w:type="dxa"/>
          </w:tcPr>
          <w:p w14:paraId="70AE7795" w14:textId="77777777" w:rsidR="00E769A6" w:rsidRPr="002B1C0D" w:rsidRDefault="00E769A6" w:rsidP="0013748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B1C0D">
              <w:rPr>
                <w:rFonts w:ascii="Calibri" w:hAnsi="Calibri" w:cs="Calibri"/>
                <w:b/>
                <w:bCs/>
                <w:sz w:val="18"/>
                <w:szCs w:val="18"/>
              </w:rPr>
              <w:t>Competencia para ser optimista</w:t>
            </w:r>
          </w:p>
        </w:tc>
        <w:tc>
          <w:tcPr>
            <w:tcW w:w="1134" w:type="dxa"/>
          </w:tcPr>
          <w:p w14:paraId="702E7913" w14:textId="77777777" w:rsidR="00E769A6" w:rsidRPr="002B1C0D" w:rsidRDefault="00E769A6" w:rsidP="0013748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41E7C81C" w14:textId="77777777" w:rsidR="00E769A6" w:rsidRPr="002B1C0D" w:rsidRDefault="00E769A6" w:rsidP="0013748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E769A6" w:rsidRPr="002B1C0D" w14:paraId="3E81AF89" w14:textId="77777777" w:rsidTr="00E769A6">
        <w:trPr>
          <w:trHeight w:val="300"/>
        </w:trPr>
        <w:tc>
          <w:tcPr>
            <w:tcW w:w="6232" w:type="dxa"/>
          </w:tcPr>
          <w:p w14:paraId="4367B3F2" w14:textId="77777777" w:rsidR="00E769A6" w:rsidRPr="002B1C0D" w:rsidRDefault="00E769A6" w:rsidP="0013748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B1C0D">
              <w:rPr>
                <w:rFonts w:ascii="Calibri" w:hAnsi="Calibri" w:cs="Calibri"/>
                <w:b/>
                <w:bCs/>
                <w:sz w:val="18"/>
                <w:szCs w:val="18"/>
              </w:rPr>
              <w:t>Competencia de tener compostura interior</w:t>
            </w:r>
          </w:p>
        </w:tc>
        <w:tc>
          <w:tcPr>
            <w:tcW w:w="1134" w:type="dxa"/>
          </w:tcPr>
          <w:p w14:paraId="7C6F3229" w14:textId="77777777" w:rsidR="00E769A6" w:rsidRPr="002B1C0D" w:rsidRDefault="00E769A6" w:rsidP="0013748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50E45AA3" w14:textId="77777777" w:rsidR="00E769A6" w:rsidRPr="002B1C0D" w:rsidRDefault="00E769A6" w:rsidP="0013748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E769A6" w:rsidRPr="002B1C0D" w14:paraId="211627C5" w14:textId="77777777" w:rsidTr="00E769A6">
        <w:trPr>
          <w:trHeight w:val="300"/>
        </w:trPr>
        <w:tc>
          <w:tcPr>
            <w:tcW w:w="6232" w:type="dxa"/>
          </w:tcPr>
          <w:p w14:paraId="1037F835" w14:textId="77777777" w:rsidR="00E769A6" w:rsidRPr="002B1C0D" w:rsidRDefault="00E769A6" w:rsidP="0013748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B1C0D">
              <w:rPr>
                <w:rFonts w:ascii="Calibri" w:hAnsi="Calibri" w:cs="Calibri"/>
                <w:b/>
                <w:bCs/>
                <w:sz w:val="18"/>
                <w:szCs w:val="18"/>
              </w:rPr>
              <w:t>Competencia para apoyar a superiores</w:t>
            </w:r>
          </w:p>
        </w:tc>
        <w:tc>
          <w:tcPr>
            <w:tcW w:w="1134" w:type="dxa"/>
          </w:tcPr>
          <w:p w14:paraId="4E39D023" w14:textId="77777777" w:rsidR="00E769A6" w:rsidRPr="002B1C0D" w:rsidRDefault="00E769A6" w:rsidP="0013748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1AF2A21D" w14:textId="77777777" w:rsidR="00E769A6" w:rsidRPr="002B1C0D" w:rsidRDefault="00E769A6" w:rsidP="0013748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E769A6" w:rsidRPr="002B1C0D" w14:paraId="3F97BBAB" w14:textId="77777777" w:rsidTr="00E769A6">
        <w:trPr>
          <w:trHeight w:val="300"/>
        </w:trPr>
        <w:tc>
          <w:tcPr>
            <w:tcW w:w="6232" w:type="dxa"/>
          </w:tcPr>
          <w:p w14:paraId="6A0084EF" w14:textId="77777777" w:rsidR="00E769A6" w:rsidRPr="002B1C0D" w:rsidRDefault="00E769A6" w:rsidP="0013748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B1C0D">
              <w:rPr>
                <w:rFonts w:ascii="Calibri" w:hAnsi="Calibri" w:cs="Calibri"/>
                <w:b/>
                <w:bCs/>
                <w:sz w:val="18"/>
                <w:szCs w:val="18"/>
              </w:rPr>
              <w:t>Competencia para saber concentrarse en el trabajo</w:t>
            </w:r>
          </w:p>
        </w:tc>
        <w:tc>
          <w:tcPr>
            <w:tcW w:w="1134" w:type="dxa"/>
          </w:tcPr>
          <w:p w14:paraId="30F8B2E5" w14:textId="77777777" w:rsidR="00E769A6" w:rsidRPr="002B1C0D" w:rsidRDefault="00E769A6" w:rsidP="0013748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4FF3CE83" w14:textId="77777777" w:rsidR="00E769A6" w:rsidRPr="002B1C0D" w:rsidRDefault="00E769A6" w:rsidP="0013748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3B07631E" w14:textId="77777777" w:rsidR="00D157E3" w:rsidRDefault="00D157E3" w:rsidP="00D157E3">
      <w:pPr>
        <w:rPr>
          <w:rFonts w:ascii="Calibri" w:hAnsi="Calibri" w:cs="Calibri"/>
          <w:b/>
          <w:bCs/>
          <w:sz w:val="20"/>
          <w:szCs w:val="20"/>
        </w:rPr>
      </w:pPr>
    </w:p>
    <w:p w14:paraId="61626C31" w14:textId="774472B9" w:rsidR="00E769A6" w:rsidRPr="002B1C0D" w:rsidRDefault="00E769A6" w:rsidP="00D157E3">
      <w:p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OBSERVACIONES.</w:t>
      </w:r>
    </w:p>
    <w:p w14:paraId="25724121" w14:textId="77777777" w:rsidR="00D157E3" w:rsidRPr="002B1C0D" w:rsidRDefault="00D157E3" w:rsidP="00D157E3">
      <w:pPr>
        <w:jc w:val="both"/>
        <w:rPr>
          <w:rFonts w:ascii="Calibri" w:hAnsi="Calibri" w:cs="Calibri"/>
          <w:sz w:val="20"/>
          <w:szCs w:val="20"/>
        </w:rPr>
      </w:pPr>
    </w:p>
    <w:p w14:paraId="2B39508D" w14:textId="77777777" w:rsidR="00D157E3" w:rsidRPr="002B1C0D" w:rsidRDefault="00D157E3" w:rsidP="00D157E3">
      <w:pPr>
        <w:jc w:val="both"/>
        <w:rPr>
          <w:rFonts w:ascii="Calibri" w:hAnsi="Calibri" w:cs="Calibri"/>
          <w:sz w:val="20"/>
          <w:szCs w:val="20"/>
        </w:rPr>
      </w:pPr>
    </w:p>
    <w:p w14:paraId="50D40897" w14:textId="77777777" w:rsidR="00D157E3" w:rsidRPr="002B1C0D" w:rsidRDefault="00D157E3" w:rsidP="00D157E3">
      <w:pPr>
        <w:jc w:val="both"/>
        <w:rPr>
          <w:rFonts w:ascii="Calibri" w:hAnsi="Calibri" w:cs="Calibri"/>
          <w:sz w:val="20"/>
          <w:szCs w:val="20"/>
        </w:rPr>
      </w:pPr>
    </w:p>
    <w:p w14:paraId="715A5AC0" w14:textId="77777777" w:rsidR="00D157E3" w:rsidRDefault="00D157E3" w:rsidP="00D157E3">
      <w:pPr>
        <w:jc w:val="both"/>
        <w:rPr>
          <w:rFonts w:ascii="Calibri" w:hAnsi="Calibri" w:cs="Calibri"/>
          <w:sz w:val="20"/>
          <w:szCs w:val="20"/>
        </w:rPr>
      </w:pPr>
    </w:p>
    <w:p w14:paraId="3C096A23" w14:textId="77777777" w:rsidR="00E769A6" w:rsidRDefault="00E769A6" w:rsidP="00D157E3">
      <w:pPr>
        <w:jc w:val="both"/>
        <w:rPr>
          <w:rFonts w:ascii="Calibri" w:hAnsi="Calibri" w:cs="Calibri"/>
          <w:sz w:val="20"/>
          <w:szCs w:val="20"/>
        </w:rPr>
      </w:pPr>
    </w:p>
    <w:p w14:paraId="4D892425" w14:textId="77777777" w:rsidR="00E769A6" w:rsidRPr="002B1C0D" w:rsidRDefault="00E769A6" w:rsidP="00D157E3">
      <w:pPr>
        <w:jc w:val="both"/>
        <w:rPr>
          <w:rFonts w:ascii="Calibri" w:hAnsi="Calibri" w:cs="Calibri"/>
          <w:sz w:val="20"/>
          <w:szCs w:val="20"/>
        </w:rPr>
      </w:pPr>
    </w:p>
    <w:p w14:paraId="3258660C" w14:textId="213C7C5B" w:rsidR="00D157E3" w:rsidRPr="00E769A6" w:rsidRDefault="00D157E3" w:rsidP="00D157E3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E769A6">
        <w:rPr>
          <w:rFonts w:ascii="Calibri" w:hAnsi="Calibri" w:cs="Calibri"/>
          <w:b/>
          <w:bCs/>
          <w:sz w:val="20"/>
          <w:szCs w:val="20"/>
        </w:rPr>
        <w:t>FIRMA DEL ENTREVISTADOR</w:t>
      </w:r>
      <w:r w:rsidR="00E769A6">
        <w:rPr>
          <w:rFonts w:ascii="Calibri" w:hAnsi="Calibri" w:cs="Calibri"/>
          <w:b/>
          <w:bCs/>
          <w:sz w:val="20"/>
          <w:szCs w:val="20"/>
        </w:rPr>
        <w:t>.</w:t>
      </w:r>
    </w:p>
    <w:p w14:paraId="6C10264A" w14:textId="044F9C3A" w:rsidR="007E6C76" w:rsidRPr="002B1C0D" w:rsidRDefault="007E6C76" w:rsidP="00D157E3">
      <w:pPr>
        <w:tabs>
          <w:tab w:val="left" w:pos="2503"/>
          <w:tab w:val="left" w:pos="5220"/>
        </w:tabs>
        <w:ind w:right="220"/>
        <w:rPr>
          <w:rFonts w:ascii="Calibri" w:hAnsi="Calibri" w:cs="Calibri"/>
        </w:rPr>
      </w:pPr>
    </w:p>
    <w:p w14:paraId="5B052621" w14:textId="77777777" w:rsidR="007E6C76" w:rsidRDefault="007E6C76" w:rsidP="001B5601">
      <w:pPr>
        <w:tabs>
          <w:tab w:val="left" w:pos="2503"/>
        </w:tabs>
        <w:ind w:right="220"/>
        <w:jc w:val="right"/>
        <w:rPr>
          <w:rFonts w:ascii="Montserrat" w:hAnsi="Montserrat" w:cs="Arial"/>
        </w:rPr>
      </w:pPr>
    </w:p>
    <w:p w14:paraId="32E3EB6E" w14:textId="77777777" w:rsidR="007E6C76" w:rsidRDefault="007E6C76" w:rsidP="001B5601">
      <w:pPr>
        <w:tabs>
          <w:tab w:val="left" w:pos="2503"/>
        </w:tabs>
        <w:ind w:right="220"/>
        <w:jc w:val="right"/>
        <w:rPr>
          <w:rFonts w:ascii="Montserrat" w:hAnsi="Montserrat" w:cs="Arial"/>
        </w:rPr>
      </w:pPr>
    </w:p>
    <w:p w14:paraId="5C967D25" w14:textId="77777777" w:rsidR="007E6C76" w:rsidRDefault="007E6C76" w:rsidP="001B5601">
      <w:pPr>
        <w:tabs>
          <w:tab w:val="left" w:pos="2503"/>
        </w:tabs>
        <w:ind w:right="220"/>
        <w:jc w:val="right"/>
        <w:rPr>
          <w:rFonts w:ascii="Montserrat" w:hAnsi="Montserrat" w:cs="Arial"/>
        </w:rPr>
      </w:pPr>
    </w:p>
    <w:p w14:paraId="3DD053D3" w14:textId="77777777" w:rsidR="007E6C76" w:rsidRDefault="007E6C76" w:rsidP="001B5601">
      <w:pPr>
        <w:tabs>
          <w:tab w:val="left" w:pos="2503"/>
        </w:tabs>
        <w:ind w:right="220"/>
        <w:jc w:val="right"/>
        <w:rPr>
          <w:rFonts w:ascii="Montserrat" w:hAnsi="Montserrat" w:cs="Arial"/>
        </w:rPr>
      </w:pPr>
    </w:p>
    <w:p w14:paraId="340EF9AC" w14:textId="77777777" w:rsidR="001B5601" w:rsidRDefault="001B5601" w:rsidP="001B5601">
      <w:pPr>
        <w:rPr>
          <w:rFonts w:ascii="Gotham Medium" w:hAnsi="Gotham Medium"/>
          <w:sz w:val="18"/>
          <w:szCs w:val="18"/>
        </w:rPr>
      </w:pPr>
    </w:p>
    <w:sectPr w:rsidR="001B5601" w:rsidSect="00D157E3">
      <w:headerReference w:type="default" r:id="rId9"/>
      <w:footerReference w:type="default" r:id="rId10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C83D2" w14:textId="77777777" w:rsidR="005F1D35" w:rsidRDefault="005F1D35" w:rsidP="00CA2E42">
      <w:r>
        <w:separator/>
      </w:r>
    </w:p>
  </w:endnote>
  <w:endnote w:type="continuationSeparator" w:id="0">
    <w:p w14:paraId="4BBF1085" w14:textId="77777777" w:rsidR="005F1D35" w:rsidRDefault="005F1D35" w:rsidP="00CA2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Gotham Medium">
    <w:altName w:val="Times New Roman"/>
    <w:charset w:val="00"/>
    <w:family w:val="auto"/>
    <w:pitch w:val="variable"/>
    <w:sig w:usb0="A10000FF" w:usb1="4000005B" w:usb2="00000000" w:usb3="00000000" w:csb0="0000019B" w:csb1="00000000"/>
  </w:font>
  <w:font w:name="Gotham Book">
    <w:altName w:val="Calibri"/>
    <w:charset w:val="00"/>
    <w:family w:val="auto"/>
    <w:pitch w:val="variable"/>
    <w:sig w:usb0="00000001" w:usb1="40000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7C915" w14:textId="1AAA1285" w:rsidR="00CA2E42" w:rsidRDefault="00CA2E42">
    <w:pPr>
      <w:pStyle w:val="Piedepgina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0BCD5C83" wp14:editId="061B3EAD">
              <wp:simplePos x="0" y="0"/>
              <wp:positionH relativeFrom="margin">
                <wp:posOffset>-403225</wp:posOffset>
              </wp:positionH>
              <wp:positionV relativeFrom="paragraph">
                <wp:posOffset>169545</wp:posOffset>
              </wp:positionV>
              <wp:extent cx="6418217" cy="387803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8217" cy="38780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506B27" w14:textId="77777777" w:rsidR="00CA2E42" w:rsidRPr="00CA2E42" w:rsidRDefault="00CA2E42" w:rsidP="00CA2E42">
                          <w:pPr>
                            <w:pStyle w:val="Sinespaciado"/>
                            <w:jc w:val="center"/>
                            <w:rPr>
                              <w:rFonts w:ascii="Gotham Book" w:hAnsi="Gotham Book" w:cstheme="minorHAnsi"/>
                              <w:sz w:val="18"/>
                              <w:szCs w:val="20"/>
                            </w:rPr>
                          </w:pPr>
                          <w:r w:rsidRPr="00CA2E42">
                            <w:rPr>
                              <w:rFonts w:ascii="Gotham Book" w:hAnsi="Gotham Book" w:cstheme="minorHAnsi"/>
                              <w:sz w:val="18"/>
                              <w:szCs w:val="20"/>
                            </w:rPr>
                            <w:t>Calle Primavera s/n, col. Santa María Nativitas, C. P. 56330, Chimalhuacán, Estado de México.</w:t>
                          </w:r>
                        </w:p>
                        <w:p w14:paraId="472B77D5" w14:textId="3EC9AF66" w:rsidR="00CA2E42" w:rsidRPr="00CA2E42" w:rsidRDefault="00CA2E42" w:rsidP="00CA2E42">
                          <w:pPr>
                            <w:pStyle w:val="Sinespaciado"/>
                            <w:jc w:val="center"/>
                            <w:rPr>
                              <w:rFonts w:ascii="Gotham Book" w:hAnsi="Gotham Book" w:cstheme="minorHAnsi"/>
                              <w:sz w:val="18"/>
                              <w:szCs w:val="20"/>
                            </w:rPr>
                          </w:pPr>
                          <w:r w:rsidRPr="00CA2E42">
                            <w:rPr>
                              <w:rFonts w:ascii="Gotham Book" w:hAnsi="Gotham Book" w:cstheme="minorHAnsi"/>
                              <w:sz w:val="18"/>
                              <w:szCs w:val="20"/>
                            </w:rPr>
                            <w:t xml:space="preserve">Tels.: </w:t>
                          </w:r>
                          <w:r>
                            <w:rPr>
                              <w:rFonts w:ascii="Gotham Book" w:hAnsi="Gotham Book" w:cstheme="minorHAnsi"/>
                              <w:sz w:val="18"/>
                              <w:szCs w:val="20"/>
                            </w:rPr>
                            <w:t>(</w:t>
                          </w:r>
                          <w:r w:rsidRPr="00CA2E42">
                            <w:rPr>
                              <w:rFonts w:ascii="Gotham Book" w:hAnsi="Gotham Book" w:cstheme="minorHAnsi"/>
                              <w:sz w:val="18"/>
                              <w:szCs w:val="20"/>
                            </w:rPr>
                            <w:t>55</w:t>
                          </w:r>
                          <w:r>
                            <w:rPr>
                              <w:rFonts w:ascii="Gotham Book" w:hAnsi="Gotham Book" w:cstheme="minorHAnsi"/>
                              <w:sz w:val="18"/>
                              <w:szCs w:val="20"/>
                            </w:rPr>
                            <w:t>)</w:t>
                          </w:r>
                          <w:r w:rsidRPr="00CA2E42">
                            <w:rPr>
                              <w:rFonts w:ascii="Gotham Book" w:hAnsi="Gotham Book" w:cstheme="minorHAnsi"/>
                              <w:sz w:val="18"/>
                              <w:szCs w:val="20"/>
                            </w:rPr>
                            <w:t xml:space="preserve"> 58 5</w:t>
                          </w:r>
                          <w:r>
                            <w:rPr>
                              <w:rFonts w:ascii="Gotham Book" w:hAnsi="Gotham Book" w:cstheme="minorHAnsi"/>
                              <w:sz w:val="18"/>
                              <w:szCs w:val="20"/>
                            </w:rPr>
                            <w:t>3-</w:t>
                          </w:r>
                          <w:r w:rsidRPr="00CA2E42">
                            <w:rPr>
                              <w:rFonts w:ascii="Gotham Book" w:hAnsi="Gotham Book" w:cstheme="minorHAnsi"/>
                              <w:sz w:val="18"/>
                              <w:szCs w:val="20"/>
                            </w:rPr>
                            <w:t>7</w:t>
                          </w:r>
                          <w:r>
                            <w:rPr>
                              <w:rFonts w:ascii="Gotham Book" w:hAnsi="Gotham Book" w:cstheme="minorHAnsi"/>
                              <w:sz w:val="18"/>
                              <w:szCs w:val="20"/>
                            </w:rPr>
                            <w:t>2</w:t>
                          </w:r>
                          <w:r w:rsidRPr="00CA2E42">
                            <w:rPr>
                              <w:rFonts w:ascii="Gotham Book" w:hAnsi="Gotham Book" w:cstheme="minorHAnsi"/>
                              <w:sz w:val="18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Gotham Book" w:hAnsi="Gotham Book" w:cstheme="minorHAnsi"/>
                              <w:sz w:val="18"/>
                              <w:szCs w:val="20"/>
                            </w:rPr>
                            <w:t>93</w:t>
                          </w:r>
                          <w:r w:rsidRPr="00CA2E42">
                            <w:rPr>
                              <w:rFonts w:ascii="Gotham Book" w:hAnsi="Gotham Book" w:cstheme="minorHAnsi"/>
                              <w:sz w:val="18"/>
                              <w:szCs w:val="20"/>
                            </w:rPr>
                            <w:t xml:space="preserve"> y 58 5</w:t>
                          </w:r>
                          <w:r>
                            <w:rPr>
                              <w:rFonts w:ascii="Gotham Book" w:hAnsi="Gotham Book" w:cstheme="minorHAnsi"/>
                              <w:sz w:val="18"/>
                              <w:szCs w:val="20"/>
                            </w:rPr>
                            <w:t>2-</w:t>
                          </w:r>
                          <w:r w:rsidRPr="00CA2E42">
                            <w:rPr>
                              <w:rFonts w:ascii="Gotham Book" w:hAnsi="Gotham Book" w:cstheme="minorHAnsi"/>
                              <w:sz w:val="18"/>
                              <w:szCs w:val="20"/>
                            </w:rPr>
                            <w:t>7</w:t>
                          </w:r>
                          <w:r>
                            <w:rPr>
                              <w:rFonts w:ascii="Gotham Book" w:hAnsi="Gotham Book" w:cstheme="minorHAnsi"/>
                              <w:sz w:val="18"/>
                              <w:szCs w:val="20"/>
                            </w:rPr>
                            <w:t>4</w:t>
                          </w:r>
                          <w:r w:rsidRPr="00CA2E42">
                            <w:rPr>
                              <w:rFonts w:ascii="Gotham Book" w:hAnsi="Gotham Book" w:cstheme="minorHAnsi"/>
                              <w:sz w:val="18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Gotham Book" w:hAnsi="Gotham Book" w:cstheme="minorHAnsi"/>
                              <w:sz w:val="18"/>
                              <w:szCs w:val="20"/>
                            </w:rPr>
                            <w:t>26</w:t>
                          </w:r>
                          <w:r w:rsidRPr="00CA2E42">
                            <w:rPr>
                              <w:rFonts w:ascii="Gotham Book" w:hAnsi="Gotham Book" w:cstheme="minorHAnsi"/>
                              <w:sz w:val="18"/>
                              <w:szCs w:val="20"/>
                            </w:rPr>
                            <w:t>. www.teschi.edu.mx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CD5C8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31.75pt;margin-top:13.35pt;width:505.35pt;height:30.5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" filled="f" stroked="f">
              <v:textbox>
                <w:txbxContent>
                  <w:p w14:paraId="2B506B27" w14:textId="77777777" w:rsidR="00CA2E42" w:rsidRPr="00CA2E42" w:rsidRDefault="00CA2E42" w:rsidP="00CA2E42">
                    <w:pPr>
                      <w:pStyle w:val="Sinespaciado"/>
                      <w:jc w:val="center"/>
                      <w:rPr>
                        <w:rFonts w:ascii="Gotham Book" w:hAnsi="Gotham Book" w:cstheme="minorHAnsi"/>
                        <w:sz w:val="18"/>
                        <w:szCs w:val="20"/>
                      </w:rPr>
                    </w:pPr>
                    <w:r w:rsidRPr="00CA2E42">
                      <w:rPr>
                        <w:rFonts w:ascii="Gotham Book" w:hAnsi="Gotham Book" w:cstheme="minorHAnsi"/>
                        <w:sz w:val="18"/>
                        <w:szCs w:val="20"/>
                      </w:rPr>
                      <w:t>Calle Primavera s/n, col. Santa María Nativitas, C. P. 56330, Chimalhuacán, Estado de México.</w:t>
                    </w:r>
                  </w:p>
                  <w:p w14:paraId="472B77D5" w14:textId="3EC9AF66" w:rsidR="00CA2E42" w:rsidRPr="00CA2E42" w:rsidRDefault="00CA2E42" w:rsidP="00CA2E42">
                    <w:pPr>
                      <w:pStyle w:val="Sinespaciado"/>
                      <w:jc w:val="center"/>
                      <w:rPr>
                        <w:rFonts w:ascii="Gotham Book" w:hAnsi="Gotham Book" w:cstheme="minorHAnsi"/>
                        <w:sz w:val="18"/>
                        <w:szCs w:val="20"/>
                      </w:rPr>
                    </w:pPr>
                    <w:r w:rsidRPr="00CA2E42">
                      <w:rPr>
                        <w:rFonts w:ascii="Gotham Book" w:hAnsi="Gotham Book" w:cstheme="minorHAnsi"/>
                        <w:sz w:val="18"/>
                        <w:szCs w:val="20"/>
                      </w:rPr>
                      <w:t xml:space="preserve">Tels.: </w:t>
                    </w:r>
                    <w:r>
                      <w:rPr>
                        <w:rFonts w:ascii="Gotham Book" w:hAnsi="Gotham Book" w:cstheme="minorHAnsi"/>
                        <w:sz w:val="18"/>
                        <w:szCs w:val="20"/>
                      </w:rPr>
                      <w:t>(</w:t>
                    </w:r>
                    <w:r w:rsidRPr="00CA2E42">
                      <w:rPr>
                        <w:rFonts w:ascii="Gotham Book" w:hAnsi="Gotham Book" w:cstheme="minorHAnsi"/>
                        <w:sz w:val="18"/>
                        <w:szCs w:val="20"/>
                      </w:rPr>
                      <w:t>55</w:t>
                    </w:r>
                    <w:r>
                      <w:rPr>
                        <w:rFonts w:ascii="Gotham Book" w:hAnsi="Gotham Book" w:cstheme="minorHAnsi"/>
                        <w:sz w:val="18"/>
                        <w:szCs w:val="20"/>
                      </w:rPr>
                      <w:t>)</w:t>
                    </w:r>
                    <w:r w:rsidRPr="00CA2E42">
                      <w:rPr>
                        <w:rFonts w:ascii="Gotham Book" w:hAnsi="Gotham Book" w:cstheme="minorHAnsi"/>
                        <w:sz w:val="18"/>
                        <w:szCs w:val="20"/>
                      </w:rPr>
                      <w:t xml:space="preserve"> 58 5</w:t>
                    </w:r>
                    <w:r>
                      <w:rPr>
                        <w:rFonts w:ascii="Gotham Book" w:hAnsi="Gotham Book" w:cstheme="minorHAnsi"/>
                        <w:sz w:val="18"/>
                        <w:szCs w:val="20"/>
                      </w:rPr>
                      <w:t>3-</w:t>
                    </w:r>
                    <w:r w:rsidRPr="00CA2E42">
                      <w:rPr>
                        <w:rFonts w:ascii="Gotham Book" w:hAnsi="Gotham Book" w:cstheme="minorHAnsi"/>
                        <w:sz w:val="18"/>
                        <w:szCs w:val="20"/>
                      </w:rPr>
                      <w:t>7</w:t>
                    </w:r>
                    <w:r>
                      <w:rPr>
                        <w:rFonts w:ascii="Gotham Book" w:hAnsi="Gotham Book" w:cstheme="minorHAnsi"/>
                        <w:sz w:val="18"/>
                        <w:szCs w:val="20"/>
                      </w:rPr>
                      <w:t>2</w:t>
                    </w:r>
                    <w:r w:rsidRPr="00CA2E42">
                      <w:rPr>
                        <w:rFonts w:ascii="Gotham Book" w:hAnsi="Gotham Book" w:cstheme="minorHAnsi"/>
                        <w:sz w:val="18"/>
                        <w:szCs w:val="20"/>
                      </w:rPr>
                      <w:t xml:space="preserve"> </w:t>
                    </w:r>
                    <w:r>
                      <w:rPr>
                        <w:rFonts w:ascii="Gotham Book" w:hAnsi="Gotham Book" w:cstheme="minorHAnsi"/>
                        <w:sz w:val="18"/>
                        <w:szCs w:val="20"/>
                      </w:rPr>
                      <w:t>93</w:t>
                    </w:r>
                    <w:r w:rsidRPr="00CA2E42">
                      <w:rPr>
                        <w:rFonts w:ascii="Gotham Book" w:hAnsi="Gotham Book" w:cstheme="minorHAnsi"/>
                        <w:sz w:val="18"/>
                        <w:szCs w:val="20"/>
                      </w:rPr>
                      <w:t xml:space="preserve"> y 58 5</w:t>
                    </w:r>
                    <w:r>
                      <w:rPr>
                        <w:rFonts w:ascii="Gotham Book" w:hAnsi="Gotham Book" w:cstheme="minorHAnsi"/>
                        <w:sz w:val="18"/>
                        <w:szCs w:val="20"/>
                      </w:rPr>
                      <w:t>2-</w:t>
                    </w:r>
                    <w:r w:rsidRPr="00CA2E42">
                      <w:rPr>
                        <w:rFonts w:ascii="Gotham Book" w:hAnsi="Gotham Book" w:cstheme="minorHAnsi"/>
                        <w:sz w:val="18"/>
                        <w:szCs w:val="20"/>
                      </w:rPr>
                      <w:t>7</w:t>
                    </w:r>
                    <w:r>
                      <w:rPr>
                        <w:rFonts w:ascii="Gotham Book" w:hAnsi="Gotham Book" w:cstheme="minorHAnsi"/>
                        <w:sz w:val="18"/>
                        <w:szCs w:val="20"/>
                      </w:rPr>
                      <w:t>4</w:t>
                    </w:r>
                    <w:r w:rsidRPr="00CA2E42">
                      <w:rPr>
                        <w:rFonts w:ascii="Gotham Book" w:hAnsi="Gotham Book" w:cstheme="minorHAnsi"/>
                        <w:sz w:val="18"/>
                        <w:szCs w:val="20"/>
                      </w:rPr>
                      <w:t xml:space="preserve"> </w:t>
                    </w:r>
                    <w:r>
                      <w:rPr>
                        <w:rFonts w:ascii="Gotham Book" w:hAnsi="Gotham Book" w:cstheme="minorHAnsi"/>
                        <w:sz w:val="18"/>
                        <w:szCs w:val="20"/>
                      </w:rPr>
                      <w:t>26</w:t>
                    </w:r>
                    <w:r w:rsidRPr="00CA2E42">
                      <w:rPr>
                        <w:rFonts w:ascii="Gotham Book" w:hAnsi="Gotham Book" w:cstheme="minorHAnsi"/>
                        <w:sz w:val="18"/>
                        <w:szCs w:val="20"/>
                      </w:rPr>
                      <w:t>. www.teschi.edu.mx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E3AC4" w14:textId="77777777" w:rsidR="005F1D35" w:rsidRDefault="005F1D35" w:rsidP="00CA2E42">
      <w:r>
        <w:separator/>
      </w:r>
    </w:p>
  </w:footnote>
  <w:footnote w:type="continuationSeparator" w:id="0">
    <w:p w14:paraId="18260343" w14:textId="77777777" w:rsidR="005F1D35" w:rsidRDefault="005F1D35" w:rsidP="00CA2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9502A" w14:textId="78DE7CE3" w:rsidR="00CA2E42" w:rsidRDefault="00831543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3DA53BF" wp14:editId="0A6A10D2">
          <wp:simplePos x="0" y="0"/>
          <wp:positionH relativeFrom="page">
            <wp:align>right</wp:align>
          </wp:positionH>
          <wp:positionV relativeFrom="paragraph">
            <wp:posOffset>-1031875</wp:posOffset>
          </wp:positionV>
          <wp:extent cx="7792872" cy="10075713"/>
          <wp:effectExtent l="0" t="0" r="0" b="1905"/>
          <wp:wrapNone/>
          <wp:docPr id="1171247886" name="Imagen 2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1247886" name="Imagen 2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2872" cy="100757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D75DF7"/>
    <w:multiLevelType w:val="hybridMultilevel"/>
    <w:tmpl w:val="F0940B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5D0878"/>
    <w:multiLevelType w:val="hybridMultilevel"/>
    <w:tmpl w:val="7E66A3C0"/>
    <w:lvl w:ilvl="0" w:tplc="6844875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73791641">
    <w:abstractNumId w:val="0"/>
  </w:num>
  <w:num w:numId="2" w16cid:durableId="886528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E42"/>
    <w:rsid w:val="001B4DA1"/>
    <w:rsid w:val="001B5601"/>
    <w:rsid w:val="002B1C0D"/>
    <w:rsid w:val="003E38A8"/>
    <w:rsid w:val="004D3DD7"/>
    <w:rsid w:val="005B0E63"/>
    <w:rsid w:val="005F1D35"/>
    <w:rsid w:val="006D45C3"/>
    <w:rsid w:val="0078236B"/>
    <w:rsid w:val="007E6C76"/>
    <w:rsid w:val="00831543"/>
    <w:rsid w:val="00931797"/>
    <w:rsid w:val="00A42845"/>
    <w:rsid w:val="00A706A7"/>
    <w:rsid w:val="00A870A2"/>
    <w:rsid w:val="00AD4877"/>
    <w:rsid w:val="00BD797C"/>
    <w:rsid w:val="00C757FC"/>
    <w:rsid w:val="00CA2E42"/>
    <w:rsid w:val="00D157E3"/>
    <w:rsid w:val="00D456FB"/>
    <w:rsid w:val="00D7699A"/>
    <w:rsid w:val="00E06466"/>
    <w:rsid w:val="00E56C75"/>
    <w:rsid w:val="00E710C1"/>
    <w:rsid w:val="00E769A6"/>
    <w:rsid w:val="00EA4175"/>
    <w:rsid w:val="00EE7B25"/>
    <w:rsid w:val="00F2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C06828"/>
  <w15:chartTrackingRefBased/>
  <w15:docId w15:val="{72BCC002-CAB8-43D5-AC8C-30622135B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601"/>
    <w:pPr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A2E4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A2E4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A2E4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A2E4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A2E4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A2E4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A2E4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A2E4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A2E4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A2E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A2E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A2E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A2E4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A2E4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A2E4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A2E4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A2E4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A2E4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A2E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A2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A2E4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A2E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A2E4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A2E4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A2E4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A2E4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A2E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A2E4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A2E4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CA2E42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rsid w:val="00CA2E42"/>
  </w:style>
  <w:style w:type="paragraph" w:styleId="Piedepgina">
    <w:name w:val="footer"/>
    <w:basedOn w:val="Normal"/>
    <w:link w:val="PiedepginaCar"/>
    <w:uiPriority w:val="99"/>
    <w:unhideWhenUsed/>
    <w:rsid w:val="00CA2E42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A2E42"/>
  </w:style>
  <w:style w:type="paragraph" w:styleId="Sinespaciado">
    <w:name w:val="No Spacing"/>
    <w:uiPriority w:val="1"/>
    <w:qFormat/>
    <w:rsid w:val="00CA2E42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unhideWhenUsed/>
    <w:rsid w:val="001B5601"/>
    <w:pPr>
      <w:spacing w:before="100" w:beforeAutospacing="1" w:after="100" w:afterAutospacing="1"/>
    </w:pPr>
  </w:style>
  <w:style w:type="character" w:styleId="Refdecomentario">
    <w:name w:val="annotation reference"/>
    <w:basedOn w:val="Fuentedeprrafopredeter"/>
    <w:uiPriority w:val="99"/>
    <w:semiHidden/>
    <w:unhideWhenUsed/>
    <w:rsid w:val="001B560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B5601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B5601"/>
    <w:rPr>
      <w:kern w:val="0"/>
      <w:sz w:val="20"/>
      <w:szCs w:val="20"/>
      <w14:ligatures w14:val="none"/>
    </w:rPr>
  </w:style>
  <w:style w:type="table" w:styleId="Tablaconcuadrcula">
    <w:name w:val="Table Grid"/>
    <w:basedOn w:val="Tablanormal"/>
    <w:uiPriority w:val="59"/>
    <w:rsid w:val="00D157E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157E3"/>
    <w:rPr>
      <w:color w:val="467886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7699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rsonalitieslab.com/es/test-personalida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ersonalitieslab.com/es/test-pap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603</Words>
  <Characters>3457</Characters>
  <Application>Microsoft Office Word</Application>
  <DocSecurity>0</DocSecurity>
  <Lines>196</Lines>
  <Paragraphs>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imagen</dc:creator>
  <cp:keywords/>
  <dc:description/>
  <cp:lastModifiedBy>EBER YAIR GALINDO REYNOSO</cp:lastModifiedBy>
  <cp:revision>4</cp:revision>
  <cp:lastPrinted>2026-02-03T18:42:00Z</cp:lastPrinted>
  <dcterms:created xsi:type="dcterms:W3CDTF">2026-02-05T19:17:00Z</dcterms:created>
  <dcterms:modified xsi:type="dcterms:W3CDTF">2026-02-09T21:55:00Z</dcterms:modified>
</cp:coreProperties>
</file>